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460" w:rsidRPr="00444460" w:rsidRDefault="00325F59" w:rsidP="007E5364">
      <w:pPr>
        <w:jc w:val="center"/>
        <w:rPr>
          <w:b/>
        </w:rPr>
      </w:pPr>
      <w:r>
        <w:t xml:space="preserve"> </w:t>
      </w:r>
      <w:r w:rsidR="00444460" w:rsidRPr="00444460">
        <w:rPr>
          <w:b/>
        </w:rPr>
        <w:t xml:space="preserve">CONTRATTO </w:t>
      </w:r>
      <w:proofErr w:type="spellStart"/>
      <w:r w:rsidR="00444460" w:rsidRPr="00444460">
        <w:rPr>
          <w:b/>
        </w:rPr>
        <w:t>DI</w:t>
      </w:r>
      <w:proofErr w:type="spellEnd"/>
      <w:r w:rsidR="00444460" w:rsidRPr="00444460">
        <w:rPr>
          <w:b/>
        </w:rPr>
        <w:t xml:space="preserve"> LAVORO SPORTIVO PER TECNICO </w:t>
      </w:r>
    </w:p>
    <w:p w:rsidR="00325F59" w:rsidRPr="00444460" w:rsidRDefault="00444460" w:rsidP="007E5364">
      <w:pPr>
        <w:jc w:val="center"/>
        <w:rPr>
          <w:b/>
        </w:rPr>
      </w:pPr>
      <w:r w:rsidRPr="00444460">
        <w:rPr>
          <w:b/>
        </w:rPr>
        <w:t>NELLA FORMA DELLA COLLABORAZIONE COORDINATA E CONTINUATIVA</w:t>
      </w:r>
    </w:p>
    <w:p w:rsidR="00444460" w:rsidRPr="00444460" w:rsidRDefault="00444460" w:rsidP="007E5364">
      <w:pPr>
        <w:jc w:val="center"/>
        <w:rPr>
          <w:b/>
        </w:rPr>
      </w:pPr>
    </w:p>
    <w:p w:rsidR="00325F59" w:rsidRPr="00444460" w:rsidRDefault="00325F59" w:rsidP="00E55F46">
      <w:pPr>
        <w:jc w:val="center"/>
        <w:rPr>
          <w:b/>
        </w:rPr>
      </w:pPr>
      <w:r w:rsidRPr="00444460">
        <w:rPr>
          <w:b/>
        </w:rPr>
        <w:t>TRA</w:t>
      </w:r>
    </w:p>
    <w:p w:rsidR="00444460" w:rsidRDefault="00444460" w:rsidP="00E55F46">
      <w:pPr>
        <w:jc w:val="center"/>
      </w:pPr>
    </w:p>
    <w:p w:rsidR="00325F59" w:rsidRDefault="00325F59" w:rsidP="00325F59">
      <w:pPr>
        <w:jc w:val="both"/>
      </w:pPr>
      <w:r>
        <w:t>La</w:t>
      </w:r>
      <w:r w:rsidR="008E05D7">
        <w:t xml:space="preserve"> </w:t>
      </w:r>
      <w:r w:rsidR="00D20F5D">
        <w:t>_________________________</w:t>
      </w:r>
      <w:r>
        <w:t>, con sede a</w:t>
      </w:r>
      <w:r w:rsidR="00F45D82">
        <w:t xml:space="preserve"> </w:t>
      </w:r>
      <w:r w:rsidR="00D20F5D">
        <w:t>____________________</w:t>
      </w:r>
      <w:r>
        <w:t xml:space="preserve"> Via </w:t>
      </w:r>
      <w:r w:rsidR="00D20F5D">
        <w:t>_____________</w:t>
      </w:r>
      <w:r w:rsidR="008E05D7">
        <w:t xml:space="preserve">, n </w:t>
      </w:r>
      <w:r w:rsidR="00D20F5D">
        <w:t>__</w:t>
      </w:r>
      <w:r w:rsidR="008E05D7">
        <w:t xml:space="preserve">  </w:t>
      </w:r>
      <w:r>
        <w:t xml:space="preserve">, </w:t>
      </w:r>
      <w:proofErr w:type="spellStart"/>
      <w:r>
        <w:t>c</w:t>
      </w:r>
      <w:r w:rsidR="00E55F46">
        <w:t>.f.</w:t>
      </w:r>
      <w:proofErr w:type="spellEnd"/>
      <w:r w:rsidR="00E55F46">
        <w:t xml:space="preserve"> </w:t>
      </w:r>
      <w:r w:rsidR="00D20F5D">
        <w:t>____________________</w:t>
      </w:r>
      <w:r w:rsidR="00E55F46">
        <w:t xml:space="preserve"> </w:t>
      </w:r>
      <w:r w:rsidR="007E5364">
        <w:t xml:space="preserve">in nome </w:t>
      </w:r>
      <w:r>
        <w:t xml:space="preserve">del suo  legale rappresentante </w:t>
      </w:r>
      <w:r w:rsidR="00D20F5D">
        <w:t>___________________</w:t>
      </w:r>
      <w:r>
        <w:t xml:space="preserve">, di seguito per brevità </w:t>
      </w:r>
      <w:r w:rsidR="00E55F46">
        <w:t>“</w:t>
      </w:r>
      <w:r w:rsidR="00087C99">
        <w:t>ASSOCIAZIONE</w:t>
      </w:r>
      <w:r w:rsidR="00E55F46">
        <w:t>”</w:t>
      </w:r>
      <w:r>
        <w:t xml:space="preserve">, </w:t>
      </w:r>
    </w:p>
    <w:p w:rsidR="00325F59" w:rsidRDefault="00325F59" w:rsidP="00E55F46">
      <w:pPr>
        <w:jc w:val="center"/>
      </w:pPr>
      <w:r>
        <w:t>E</w:t>
      </w:r>
    </w:p>
    <w:p w:rsidR="00325F59" w:rsidRDefault="00325F59" w:rsidP="00325F59">
      <w:pPr>
        <w:jc w:val="both"/>
      </w:pPr>
      <w:r>
        <w:t>Il/La Signor/a __________________________________, nato/a il ____________________, a ____________________</w:t>
      </w:r>
      <w:r w:rsidR="00E55F46">
        <w:t xml:space="preserve"> </w:t>
      </w:r>
      <w:r>
        <w:t>e residente a __________________________________, Via __________________________________, n. ____,</w:t>
      </w:r>
      <w:r w:rsidR="00E55F46">
        <w:t xml:space="preserve"> </w:t>
      </w:r>
      <w:r>
        <w:t>CAP__________________</w:t>
      </w:r>
      <w:r w:rsidR="00E55F46">
        <w:t xml:space="preserve"> </w:t>
      </w:r>
      <w:proofErr w:type="spellStart"/>
      <w:r>
        <w:t>c</w:t>
      </w:r>
      <w:r w:rsidR="00E55F46">
        <w:t>.f.</w:t>
      </w:r>
      <w:proofErr w:type="spellEnd"/>
      <w:r>
        <w:t xml:space="preserve"> __________________________________,</w:t>
      </w:r>
      <w:r w:rsidR="00E55F46">
        <w:t xml:space="preserve"> </w:t>
      </w:r>
      <w:r>
        <w:t xml:space="preserve">Via __________________________________, n. ____, CAP__________________, </w:t>
      </w:r>
      <w:r w:rsidR="00E55F46">
        <w:t>di seguito per brevità “</w:t>
      </w:r>
      <w:r w:rsidR="00444460">
        <w:t>Tecnico</w:t>
      </w:r>
      <w:r w:rsidR="00E55F46">
        <w:t>”</w:t>
      </w:r>
      <w:r>
        <w:t>,</w:t>
      </w:r>
    </w:p>
    <w:p w:rsidR="00325F59" w:rsidRPr="00444460" w:rsidRDefault="00325F59" w:rsidP="00E55F46">
      <w:pPr>
        <w:jc w:val="center"/>
        <w:rPr>
          <w:b/>
        </w:rPr>
      </w:pPr>
      <w:r w:rsidRPr="00444460">
        <w:rPr>
          <w:b/>
        </w:rPr>
        <w:t>premesso che</w:t>
      </w:r>
    </w:p>
    <w:p w:rsidR="00E55F46" w:rsidRDefault="00E55F46" w:rsidP="00325F59">
      <w:pPr>
        <w:pStyle w:val="Paragrafoelenco"/>
        <w:numPr>
          <w:ilvl w:val="0"/>
          <w:numId w:val="1"/>
        </w:numPr>
        <w:jc w:val="both"/>
      </w:pPr>
      <w:r>
        <w:t>L</w:t>
      </w:r>
      <w:r w:rsidR="00087C99">
        <w:t>’</w:t>
      </w:r>
      <w:r>
        <w:t xml:space="preserve"> </w:t>
      </w:r>
      <w:r w:rsidR="00087C99">
        <w:t>ASSOCIAZIONE</w:t>
      </w:r>
      <w:r w:rsidR="0045153D">
        <w:t xml:space="preserve">, che ai sensi dell’art. 38 del </w:t>
      </w:r>
      <w:proofErr w:type="spellStart"/>
      <w:r w:rsidR="0045153D">
        <w:t>D.lgs</w:t>
      </w:r>
      <w:proofErr w:type="spellEnd"/>
      <w:r w:rsidR="0045153D">
        <w:t xml:space="preserve"> 36/2021 opera nell’area del dilettantismo,</w:t>
      </w:r>
      <w:r w:rsidR="00BA3064">
        <w:t xml:space="preserve"> per lo svolgimento delle sue attività istituzionali ha necessità di avvalersi delle prestazioni di un </w:t>
      </w:r>
      <w:r w:rsidR="00444460">
        <w:t>Tecnico</w:t>
      </w:r>
      <w:r w:rsidR="00BA3064">
        <w:t xml:space="preserve"> qualificato nella disciplina del</w:t>
      </w:r>
      <w:r w:rsidR="00444460">
        <w:t xml:space="preserve">  ______________</w:t>
      </w:r>
    </w:p>
    <w:p w:rsidR="00E55F46" w:rsidRDefault="00BA3064" w:rsidP="00325F59">
      <w:pPr>
        <w:pStyle w:val="Paragrafoelenco"/>
        <w:numPr>
          <w:ilvl w:val="0"/>
          <w:numId w:val="1"/>
        </w:numPr>
        <w:jc w:val="both"/>
      </w:pPr>
      <w:r w:rsidRPr="00BA3064">
        <w:rPr>
          <w:rFonts w:ascii="Calibri" w:hAnsi="Calibri" w:cs="Calibri"/>
        </w:rPr>
        <w:t xml:space="preserve">il </w:t>
      </w:r>
      <w:r w:rsidR="00444460">
        <w:rPr>
          <w:rFonts w:ascii="Calibri" w:hAnsi="Calibri" w:cs="Calibri"/>
        </w:rPr>
        <w:t>Tecnico</w:t>
      </w:r>
      <w:r w:rsidRPr="00BA3064">
        <w:rPr>
          <w:rFonts w:ascii="Calibri" w:hAnsi="Calibri" w:cs="Calibri"/>
        </w:rPr>
        <w:t xml:space="preserve"> ha dichiarato di possedere una specifica competenza relativamente all’attività di allenatore/istruttore di </w:t>
      </w:r>
      <w:r w:rsidR="00444460">
        <w:rPr>
          <w:rFonts w:ascii="Calibri" w:hAnsi="Calibri" w:cs="Calibri"/>
        </w:rPr>
        <w:t xml:space="preserve">______________________________ </w:t>
      </w:r>
      <w:r w:rsidRPr="00BA3064">
        <w:rPr>
          <w:rFonts w:ascii="Calibri" w:hAnsi="Calibri" w:cs="Calibri"/>
        </w:rPr>
        <w:t xml:space="preserve">e di essere in possesso delle </w:t>
      </w:r>
      <w:r>
        <w:rPr>
          <w:rFonts w:ascii="Calibri" w:hAnsi="Calibri" w:cs="Calibri"/>
        </w:rPr>
        <w:t>necessarie</w:t>
      </w:r>
      <w:r w:rsidRPr="00BA3064">
        <w:rPr>
          <w:rFonts w:ascii="Calibri" w:hAnsi="Calibri" w:cs="Calibri"/>
        </w:rPr>
        <w:t xml:space="preserve"> </w:t>
      </w:r>
      <w:r>
        <w:rPr>
          <w:rFonts w:ascii="Calibri" w:hAnsi="Calibri" w:cs="Calibri"/>
        </w:rPr>
        <w:t>qualifiche tecniche</w:t>
      </w:r>
      <w:r w:rsidR="00325F59">
        <w:t>;</w:t>
      </w:r>
    </w:p>
    <w:p w:rsidR="00E55F46" w:rsidRDefault="00325F59" w:rsidP="00325F59">
      <w:pPr>
        <w:pStyle w:val="Paragrafoelenco"/>
        <w:numPr>
          <w:ilvl w:val="0"/>
          <w:numId w:val="1"/>
        </w:numPr>
        <w:jc w:val="both"/>
      </w:pPr>
      <w:r>
        <w:t xml:space="preserve">il </w:t>
      </w:r>
      <w:r w:rsidR="00444460">
        <w:t>Tecnico</w:t>
      </w:r>
      <w:r>
        <w:t xml:space="preserve"> </w:t>
      </w:r>
      <w:r w:rsidR="00E55F46">
        <w:t xml:space="preserve">ha manifestato la propria disponibilità </w:t>
      </w:r>
      <w:r w:rsidR="00C979C9">
        <w:t>di collaborare al miglior svolgimento dell’attività sportiva dilettantistica  e delle manifestazioni sportive organizzate dall</w:t>
      </w:r>
      <w:r w:rsidR="00087C99">
        <w:t>’ASSOCIAZIONE</w:t>
      </w:r>
      <w:r w:rsidR="00C979C9">
        <w:t xml:space="preserve"> o a cui la stessa partecipa</w:t>
      </w:r>
      <w:r>
        <w:t xml:space="preserve"> e dichiara di svolgere l’attività di cui al presente contratto esclusivamente in qualità di sportivo dilettante</w:t>
      </w:r>
      <w:r w:rsidR="0045153D">
        <w:t>,</w:t>
      </w:r>
      <w:r w:rsidR="0045153D" w:rsidRPr="0045153D">
        <w:t xml:space="preserve"> in forma autonoma e senza alcun vincolo</w:t>
      </w:r>
      <w:r w:rsidR="0045153D">
        <w:t xml:space="preserve"> né di subordinazione </w:t>
      </w:r>
      <w:proofErr w:type="spellStart"/>
      <w:r w:rsidR="0045153D">
        <w:t>nè</w:t>
      </w:r>
      <w:proofErr w:type="spellEnd"/>
      <w:r w:rsidR="0045153D" w:rsidRPr="0045153D">
        <w:t xml:space="preserve"> di orario o presenza prestabilit</w:t>
      </w:r>
      <w:r w:rsidR="00444460">
        <w:t>i</w:t>
      </w:r>
      <w:r w:rsidR="0045153D" w:rsidRPr="0045153D">
        <w:t>;</w:t>
      </w:r>
    </w:p>
    <w:p w:rsidR="00834B12" w:rsidRDefault="00325F59" w:rsidP="00325F59">
      <w:pPr>
        <w:pStyle w:val="Paragrafoelenco"/>
        <w:numPr>
          <w:ilvl w:val="0"/>
          <w:numId w:val="1"/>
        </w:numPr>
        <w:jc w:val="both"/>
      </w:pPr>
      <w:r>
        <w:t xml:space="preserve">l’attività, </w:t>
      </w:r>
      <w:r w:rsidR="00834B12">
        <w:t>di cui al</w:t>
      </w:r>
      <w:r>
        <w:t xml:space="preserve"> presente contratto</w:t>
      </w:r>
      <w:r w:rsidR="00834B12">
        <w:t xml:space="preserve">, </w:t>
      </w:r>
      <w:r w:rsidR="00590C58">
        <w:t xml:space="preserve">non afferisce ad </w:t>
      </w:r>
      <w:r w:rsidR="00834B12" w:rsidRPr="00834B12">
        <w:t xml:space="preserve"> una professione la cui abilitazione professionale è rilasciata al di fuori dell’ordinamento sportivo e per il cui esercizio </w:t>
      </w:r>
      <w:r w:rsidR="00590C58">
        <w:t>si deve</w:t>
      </w:r>
      <w:r w:rsidR="00834B12" w:rsidRPr="00834B12">
        <w:t xml:space="preserve"> essere iscritti in appositi albi o elenchi tenuti dai rispettivi ordini professionali</w:t>
      </w:r>
    </w:p>
    <w:p w:rsidR="00413988" w:rsidRDefault="00413988" w:rsidP="00325F59">
      <w:pPr>
        <w:pStyle w:val="Paragrafoelenco"/>
        <w:numPr>
          <w:ilvl w:val="0"/>
          <w:numId w:val="1"/>
        </w:numPr>
        <w:jc w:val="both"/>
      </w:pPr>
      <w:r w:rsidRPr="00413988">
        <w:t xml:space="preserve">Il </w:t>
      </w:r>
      <w:r w:rsidR="00444460">
        <w:t>Tecnico</w:t>
      </w:r>
      <w:r w:rsidRPr="00413988">
        <w:t xml:space="preserve"> dichiara espressamente di essere soggetto escluso da Iva ai sensi dell’articolo 5, comma 2, D.P.R. 633/1972 e ss. mod., e pertanto il corrispettivo</w:t>
      </w:r>
      <w:r>
        <w:t xml:space="preserve"> che sarà</w:t>
      </w:r>
      <w:r w:rsidRPr="00413988">
        <w:t xml:space="preserve"> concordato non </w:t>
      </w:r>
      <w:r>
        <w:t>sarà</w:t>
      </w:r>
      <w:r w:rsidRPr="00413988">
        <w:t xml:space="preserve"> soggetto a Iva.</w:t>
      </w:r>
    </w:p>
    <w:p w:rsidR="00B7146D" w:rsidRDefault="00C979C9" w:rsidP="00325F59">
      <w:pPr>
        <w:pStyle w:val="Paragrafoelenco"/>
        <w:numPr>
          <w:ilvl w:val="0"/>
          <w:numId w:val="1"/>
        </w:numPr>
        <w:jc w:val="both"/>
      </w:pPr>
      <w:r w:rsidRPr="00C979C9">
        <w:t xml:space="preserve">le parti intendono disciplinare il presente accordo sulla base del combinato disposto art. 409, comma 3, </w:t>
      </w:r>
      <w:proofErr w:type="spellStart"/>
      <w:r w:rsidRPr="00C979C9">
        <w:t>c.p.c.</w:t>
      </w:r>
      <w:proofErr w:type="spellEnd"/>
      <w:r w:rsidRPr="00C979C9">
        <w:t xml:space="preserve"> </w:t>
      </w:r>
      <w:r w:rsidR="007C6CA8">
        <w:t xml:space="preserve"> e </w:t>
      </w:r>
      <w:r w:rsidR="00EA4CDB">
        <w:t>dell’</w:t>
      </w:r>
      <w:r w:rsidRPr="00C979C9">
        <w:t xml:space="preserve">art. 2 </w:t>
      </w:r>
      <w:proofErr w:type="spellStart"/>
      <w:r w:rsidRPr="00C979C9">
        <w:t>co</w:t>
      </w:r>
      <w:proofErr w:type="spellEnd"/>
      <w:r w:rsidR="00EA4CDB">
        <w:t xml:space="preserve">. 2 lett. d) D. </w:t>
      </w:r>
      <w:proofErr w:type="spellStart"/>
      <w:r w:rsidR="00EA4CDB">
        <w:t>Lgs</w:t>
      </w:r>
      <w:proofErr w:type="spellEnd"/>
      <w:r w:rsidR="00EA4CDB">
        <w:t>. n. 81/2015,</w:t>
      </w:r>
      <w:r w:rsidR="007C6CA8">
        <w:t xml:space="preserve"> non ricadendo quindi nella fattispecie di cui all’art. 2 </w:t>
      </w:r>
      <w:proofErr w:type="spellStart"/>
      <w:r w:rsidR="007C6CA8">
        <w:t>co</w:t>
      </w:r>
      <w:proofErr w:type="spellEnd"/>
      <w:r w:rsidR="007C6CA8">
        <w:t xml:space="preserve">. 1 </w:t>
      </w:r>
      <w:r w:rsidR="00EA4CDB">
        <w:t xml:space="preserve"> </w:t>
      </w:r>
      <w:proofErr w:type="spellStart"/>
      <w:r w:rsidR="007C6CA8">
        <w:t>D.Lgs</w:t>
      </w:r>
      <w:proofErr w:type="spellEnd"/>
      <w:r w:rsidR="007C6CA8">
        <w:t xml:space="preserve"> 81/2016, </w:t>
      </w:r>
      <w:r w:rsidR="00330E89">
        <w:t xml:space="preserve">ai sensi di quanto previsto </w:t>
      </w:r>
      <w:r w:rsidR="00EA4CDB">
        <w:t xml:space="preserve">dal </w:t>
      </w:r>
      <w:proofErr w:type="spellStart"/>
      <w:r w:rsidR="00EA4CDB">
        <w:t>D.lgs</w:t>
      </w:r>
      <w:proofErr w:type="spellEnd"/>
      <w:r w:rsidR="00EA4CDB">
        <w:t xml:space="preserve"> 36/2021</w:t>
      </w:r>
      <w:r w:rsidR="00330E89">
        <w:t xml:space="preserve"> e successive integrazioni e modificazioni.</w:t>
      </w:r>
      <w:r w:rsidRPr="00C979C9">
        <w:t xml:space="preserve"> </w:t>
      </w:r>
    </w:p>
    <w:p w:rsidR="00B7146D" w:rsidRDefault="0060092E" w:rsidP="00325F59">
      <w:pPr>
        <w:pStyle w:val="Paragrafoelenco"/>
        <w:numPr>
          <w:ilvl w:val="0"/>
          <w:numId w:val="1"/>
        </w:numPr>
        <w:jc w:val="both"/>
      </w:pPr>
      <w:r>
        <w:t>il Tecnico</w:t>
      </w:r>
      <w:r w:rsidR="00325F59">
        <w:t xml:space="preserve"> si dichiara disponibile a sottoscrivere modulo di tesseramento per le stagioni sportive di durata del presente contratto e di rimanere libero di svolgere ulteriore attività che non sia incompatibile con gli impegni che lo stesso </w:t>
      </w:r>
      <w:r w:rsidR="00444460">
        <w:t>Tecnico</w:t>
      </w:r>
      <w:r w:rsidR="00325F59">
        <w:t xml:space="preserve"> si assume con la sottoscrizione del presente accordo;</w:t>
      </w:r>
    </w:p>
    <w:p w:rsidR="00D73DA3" w:rsidRDefault="00325F59" w:rsidP="00325F59">
      <w:pPr>
        <w:pStyle w:val="Paragrafoelenco"/>
        <w:numPr>
          <w:ilvl w:val="0"/>
          <w:numId w:val="1"/>
        </w:numPr>
        <w:jc w:val="both"/>
      </w:pPr>
      <w:r>
        <w:t xml:space="preserve">le parti intendono disciplinare il presente accordo sulla base di quanto disposto dagli articoli 25 e 28,comma 2, </w:t>
      </w:r>
      <w:proofErr w:type="spellStart"/>
      <w:r>
        <w:t>D.Lgs.</w:t>
      </w:r>
      <w:proofErr w:type="spellEnd"/>
      <w:r>
        <w:t xml:space="preserve"> 36/2021 </w:t>
      </w:r>
      <w:r w:rsidR="00B7146D">
        <w:t xml:space="preserve">e </w:t>
      </w:r>
      <w:proofErr w:type="spellStart"/>
      <w:r w:rsidR="00B7146D">
        <w:t>s.m.i.</w:t>
      </w:r>
      <w:proofErr w:type="spellEnd"/>
    </w:p>
    <w:p w:rsidR="00D73DA3" w:rsidRDefault="00325F59" w:rsidP="00325F59">
      <w:pPr>
        <w:pStyle w:val="Paragrafoelenco"/>
        <w:numPr>
          <w:ilvl w:val="0"/>
          <w:numId w:val="1"/>
        </w:numPr>
        <w:jc w:val="both"/>
      </w:pPr>
      <w:r>
        <w:lastRenderedPageBreak/>
        <w:t xml:space="preserve">il </w:t>
      </w:r>
      <w:r w:rsidR="00444460">
        <w:t>Tecnico</w:t>
      </w:r>
      <w:r>
        <w:t xml:space="preserve"> dichiara di aver preso visione e di accettare</w:t>
      </w:r>
      <w:r w:rsidR="00A6720F">
        <w:t xml:space="preserve"> le norme ed </w:t>
      </w:r>
      <w:r>
        <w:t>i regolamenti dell</w:t>
      </w:r>
      <w:r w:rsidR="00087C99">
        <w:t>’ASSOCIAZIONE</w:t>
      </w:r>
      <w:r w:rsidR="00BE04A2">
        <w:t>,</w:t>
      </w:r>
      <w:r>
        <w:t xml:space="preserve"> ivi comprese le norme e i regolamenti internazionali ed i regolamenti del Coni</w:t>
      </w:r>
      <w:r w:rsidR="00A6720F">
        <w:t xml:space="preserve"> e del CIP</w:t>
      </w:r>
      <w:r>
        <w:t>;</w:t>
      </w:r>
    </w:p>
    <w:p w:rsidR="00D73DA3" w:rsidRDefault="00325F59" w:rsidP="00325F59">
      <w:pPr>
        <w:pStyle w:val="Paragrafoelenco"/>
        <w:numPr>
          <w:ilvl w:val="0"/>
          <w:numId w:val="1"/>
        </w:numPr>
        <w:jc w:val="both"/>
      </w:pPr>
      <w:r>
        <w:t xml:space="preserve">il </w:t>
      </w:r>
      <w:r w:rsidR="00444460">
        <w:t>Tecnico</w:t>
      </w:r>
      <w:r>
        <w:t xml:space="preserve"> dichiara, sotto la propria responsabilità, con riferimento all’incarico ricevuto, di non avere ragioni ostative allo svolgimento dello stesso e di non trovarsi in alcuna incompatibilità prevista dall</w:t>
      </w:r>
      <w:r w:rsidR="00A6720F">
        <w:t>a normativa vigente in materia</w:t>
      </w:r>
      <w:r>
        <w:t>;</w:t>
      </w:r>
    </w:p>
    <w:p w:rsidR="00444460" w:rsidRDefault="00444460" w:rsidP="00325F59">
      <w:pPr>
        <w:pStyle w:val="Paragrafoelenco"/>
        <w:numPr>
          <w:ilvl w:val="0"/>
          <w:numId w:val="1"/>
        </w:numPr>
        <w:jc w:val="both"/>
      </w:pPr>
      <w:r>
        <w:t>il Tecnico dichiara:</w:t>
      </w:r>
    </w:p>
    <w:p w:rsidR="00444460" w:rsidRPr="00444460" w:rsidRDefault="00444460" w:rsidP="00444460">
      <w:pPr>
        <w:pStyle w:val="Paragrafoelenco"/>
        <w:numPr>
          <w:ilvl w:val="0"/>
          <w:numId w:val="5"/>
        </w:numPr>
        <w:jc w:val="both"/>
      </w:pPr>
      <w:r w:rsidRPr="00444460">
        <w:t xml:space="preserve">di non essere un dipendente pubblico </w:t>
      </w:r>
    </w:p>
    <w:p w:rsidR="00444460" w:rsidRPr="00444460" w:rsidRDefault="00444460" w:rsidP="00444460">
      <w:pPr>
        <w:pStyle w:val="Paragrafoelenco"/>
        <w:numPr>
          <w:ilvl w:val="0"/>
          <w:numId w:val="5"/>
        </w:numPr>
        <w:tabs>
          <w:tab w:val="left" w:pos="2552"/>
        </w:tabs>
        <w:jc w:val="both"/>
      </w:pPr>
      <w:r w:rsidRPr="00444460">
        <w:rPr>
          <w:rFonts w:ascii="Calibri" w:hAnsi="Calibri" w:cs="Calibri"/>
        </w:rPr>
        <w:t>di essere un dipendente pubblico e di aver ottenuto dall’amministrazione di appartene</w:t>
      </w:r>
      <w:r w:rsidRPr="00444460">
        <w:t xml:space="preserve">nza l’autorizzazione allo svolgimento di tale attività </w:t>
      </w:r>
      <w:r>
        <w:t>ai sensi dell’</w:t>
      </w:r>
      <w:r w:rsidRPr="00444460">
        <w:t>artico</w:t>
      </w:r>
      <w:r>
        <w:t xml:space="preserve">lo 25, comma 6, </w:t>
      </w:r>
      <w:proofErr w:type="spellStart"/>
      <w:r>
        <w:t>D.Lgs.</w:t>
      </w:r>
      <w:proofErr w:type="spellEnd"/>
      <w:r>
        <w:t xml:space="preserve"> 36/2021</w:t>
      </w:r>
      <w:r w:rsidRPr="00444460">
        <w:t xml:space="preserve"> (all</w:t>
      </w:r>
      <w:r>
        <w:t>.</w:t>
      </w:r>
      <w:r w:rsidRPr="00444460">
        <w:t xml:space="preserve"> 1).</w:t>
      </w:r>
    </w:p>
    <w:p w:rsidR="00D73DA3" w:rsidRDefault="00325F59" w:rsidP="00325F59">
      <w:pPr>
        <w:pStyle w:val="Paragrafoelenco"/>
        <w:numPr>
          <w:ilvl w:val="0"/>
          <w:numId w:val="1"/>
        </w:numPr>
        <w:jc w:val="both"/>
      </w:pPr>
      <w:r>
        <w:t xml:space="preserve">il </w:t>
      </w:r>
      <w:r w:rsidR="00444460">
        <w:t>Tecnico</w:t>
      </w:r>
      <w:r>
        <w:t xml:space="preserve"> dichiara di non aver subito condanne penali comunque rientranti tra quelle previste per i reati di cui agli articoli 600-bis, 600-ter, 600-quater, 600-quinquies e 609-undecies, cod. </w:t>
      </w:r>
      <w:proofErr w:type="spellStart"/>
      <w:r>
        <w:t>pen</w:t>
      </w:r>
      <w:proofErr w:type="spellEnd"/>
      <w:r>
        <w:t>., ovvero l’irrogazione di sanzioni interdittive all’esercizio di attività che comportino contatti diretti e regolari con i minori, di impegnarsi a comunicare ogni modifica del proprio stato penale e di non avere carichi pendenti;</w:t>
      </w:r>
    </w:p>
    <w:p w:rsidR="0045153D" w:rsidRDefault="0045153D" w:rsidP="00325F59">
      <w:pPr>
        <w:pStyle w:val="Paragrafoelenco"/>
        <w:numPr>
          <w:ilvl w:val="0"/>
          <w:numId w:val="1"/>
        </w:numPr>
        <w:jc w:val="both"/>
      </w:pPr>
      <w:r w:rsidRPr="00D73DA3">
        <w:rPr>
          <w:rFonts w:ascii="Calibri" w:hAnsi="Calibri" w:cs="Calibri"/>
        </w:rPr>
        <w:t xml:space="preserve">Il </w:t>
      </w:r>
      <w:r w:rsidR="00444460">
        <w:rPr>
          <w:rFonts w:ascii="Calibri" w:hAnsi="Calibri" w:cs="Calibri"/>
        </w:rPr>
        <w:t>Tecnico</w:t>
      </w:r>
      <w:r w:rsidRPr="00D73DA3">
        <w:rPr>
          <w:rFonts w:ascii="Calibri" w:hAnsi="Calibri" w:cs="Calibri"/>
        </w:rPr>
        <w:t xml:space="preserve"> autorizza in ogni caso l</w:t>
      </w:r>
      <w:r w:rsidR="00087C99">
        <w:rPr>
          <w:rFonts w:ascii="Calibri" w:hAnsi="Calibri" w:cs="Calibri"/>
        </w:rPr>
        <w:t>’ASSOCIAZIONE</w:t>
      </w:r>
      <w:r w:rsidRPr="00D73DA3">
        <w:rPr>
          <w:rFonts w:ascii="Calibri" w:hAnsi="Calibri" w:cs="Calibri"/>
        </w:rPr>
        <w:t xml:space="preserve"> a richiedere, sussistendone </w:t>
      </w:r>
      <w:r w:rsidRPr="0045153D">
        <w:t xml:space="preserve">i presupposti, il certificato penale dei lavoratori per attività in contatto con i minori di cui all’art. 25 bis del D.P.R. n. 313/2002, introdotto dal D. </w:t>
      </w:r>
      <w:proofErr w:type="spellStart"/>
      <w:r w:rsidRPr="0045153D">
        <w:t>Lgs</w:t>
      </w:r>
      <w:proofErr w:type="spellEnd"/>
      <w:r w:rsidRPr="0045153D">
        <w:t>. 4 marzo 2014 n. 39, e nell’imminenza rilascia apposita autocertificazione</w:t>
      </w:r>
      <w:r w:rsidR="00413BD7">
        <w:t xml:space="preserve">    </w:t>
      </w:r>
      <w:r w:rsidR="00BE04A2">
        <w:t xml:space="preserve"> (all. 2)</w:t>
      </w:r>
      <w:r w:rsidR="00413BD7">
        <w:t>.</w:t>
      </w:r>
    </w:p>
    <w:p w:rsidR="00D73DA3" w:rsidRDefault="00D73DA3" w:rsidP="00C979C9">
      <w:pPr>
        <w:jc w:val="center"/>
      </w:pPr>
    </w:p>
    <w:p w:rsidR="00325F59" w:rsidRPr="00444460" w:rsidRDefault="00325F59" w:rsidP="00C979C9">
      <w:pPr>
        <w:jc w:val="center"/>
        <w:rPr>
          <w:b/>
        </w:rPr>
      </w:pPr>
      <w:r w:rsidRPr="00444460">
        <w:rPr>
          <w:b/>
        </w:rPr>
        <w:t>Tutto ciò premesso si conviene e stipula quanto segue:</w:t>
      </w:r>
    </w:p>
    <w:p w:rsidR="00D73DA3" w:rsidRDefault="00D73DA3" w:rsidP="00325F59">
      <w:pPr>
        <w:jc w:val="both"/>
      </w:pPr>
    </w:p>
    <w:p w:rsidR="00325F59" w:rsidRPr="005D0524" w:rsidRDefault="00CA47BE" w:rsidP="00325F59">
      <w:pPr>
        <w:jc w:val="both"/>
        <w:rPr>
          <w:b/>
        </w:rPr>
      </w:pPr>
      <w:r w:rsidRPr="005D0524">
        <w:rPr>
          <w:b/>
        </w:rPr>
        <w:t xml:space="preserve">Articolo </w:t>
      </w:r>
      <w:r w:rsidR="005D0524">
        <w:rPr>
          <w:b/>
        </w:rPr>
        <w:t>1 - Premesse</w:t>
      </w:r>
    </w:p>
    <w:p w:rsidR="00325F59" w:rsidRPr="007249BD" w:rsidRDefault="00325F59" w:rsidP="00325F59">
      <w:pPr>
        <w:jc w:val="both"/>
        <w:rPr>
          <w:strike/>
        </w:rPr>
      </w:pPr>
      <w:r>
        <w:t>1. Le premesse costituiscono parte integrante e sostanziale del</w:t>
      </w:r>
      <w:r w:rsidR="00CA47BE">
        <w:t>la</w:t>
      </w:r>
      <w:r>
        <w:t xml:space="preserve"> presente</w:t>
      </w:r>
      <w:r w:rsidR="00CA47BE">
        <w:t xml:space="preserve"> scrittura</w:t>
      </w:r>
      <w:r>
        <w:t xml:space="preserve"> </w:t>
      </w:r>
      <w:r w:rsidR="00256C65">
        <w:rPr>
          <w:strike/>
        </w:rPr>
        <w:t xml:space="preserve">  </w:t>
      </w:r>
    </w:p>
    <w:p w:rsidR="00D73DA3" w:rsidRDefault="00D73DA3" w:rsidP="00325F59">
      <w:pPr>
        <w:jc w:val="both"/>
      </w:pPr>
    </w:p>
    <w:p w:rsidR="00325F59" w:rsidRPr="005D0524" w:rsidRDefault="00325F59" w:rsidP="00325F59">
      <w:pPr>
        <w:jc w:val="both"/>
        <w:rPr>
          <w:b/>
        </w:rPr>
      </w:pPr>
      <w:r w:rsidRPr="005D0524">
        <w:rPr>
          <w:b/>
        </w:rPr>
        <w:t>Articolo 2 - Oggetto del contratto</w:t>
      </w:r>
    </w:p>
    <w:p w:rsidR="007249BD" w:rsidRPr="00D73DA3" w:rsidRDefault="00CA47BE" w:rsidP="00CA47BE">
      <w:pPr>
        <w:pStyle w:val="Rientrocorpodeltesto2"/>
        <w:spacing w:line="276" w:lineRule="auto"/>
        <w:ind w:firstLine="0"/>
        <w:rPr>
          <w:rFonts w:asciiTheme="minorHAnsi" w:hAnsiTheme="minorHAnsi" w:cstheme="minorHAnsi"/>
          <w:sz w:val="22"/>
          <w:szCs w:val="22"/>
        </w:rPr>
      </w:pPr>
      <w:r>
        <w:rPr>
          <w:rFonts w:asciiTheme="minorHAnsi" w:hAnsiTheme="minorHAnsi" w:cstheme="minorHAnsi"/>
          <w:sz w:val="24"/>
          <w:szCs w:val="24"/>
        </w:rPr>
        <w:t xml:space="preserve">1. </w:t>
      </w:r>
      <w:r w:rsidR="007249BD" w:rsidRPr="00D73DA3">
        <w:rPr>
          <w:rFonts w:asciiTheme="minorHAnsi" w:hAnsiTheme="minorHAnsi" w:cstheme="minorHAnsi"/>
          <w:sz w:val="22"/>
          <w:szCs w:val="22"/>
        </w:rPr>
        <w:t xml:space="preserve">Il </w:t>
      </w:r>
      <w:r w:rsidR="00444460">
        <w:rPr>
          <w:rFonts w:asciiTheme="minorHAnsi" w:hAnsiTheme="minorHAnsi" w:cstheme="minorHAnsi"/>
          <w:sz w:val="22"/>
          <w:szCs w:val="22"/>
        </w:rPr>
        <w:t>Tecnico</w:t>
      </w:r>
      <w:r w:rsidR="007249BD" w:rsidRPr="00D73DA3">
        <w:rPr>
          <w:rFonts w:asciiTheme="minorHAnsi" w:hAnsiTheme="minorHAnsi" w:cstheme="minorHAnsi"/>
          <w:sz w:val="22"/>
          <w:szCs w:val="22"/>
        </w:rPr>
        <w:t xml:space="preserve"> presterà la sua attività per l</w:t>
      </w:r>
      <w:r w:rsidR="00087C99">
        <w:rPr>
          <w:rFonts w:asciiTheme="minorHAnsi" w:hAnsiTheme="minorHAnsi" w:cstheme="minorHAnsi"/>
          <w:sz w:val="22"/>
          <w:szCs w:val="22"/>
        </w:rPr>
        <w:t>’ASSOCIAZIONE</w:t>
      </w:r>
      <w:r w:rsidR="007249BD" w:rsidRPr="00D73DA3">
        <w:rPr>
          <w:rFonts w:asciiTheme="minorHAnsi" w:hAnsiTheme="minorHAnsi" w:cstheme="minorHAnsi"/>
          <w:sz w:val="22"/>
          <w:szCs w:val="22"/>
        </w:rPr>
        <w:t xml:space="preserve"> quale istruttore di </w:t>
      </w:r>
      <w:r w:rsidR="00BE04A2">
        <w:rPr>
          <w:rFonts w:asciiTheme="minorHAnsi" w:hAnsiTheme="minorHAnsi" w:cstheme="minorHAnsi"/>
          <w:sz w:val="22"/>
          <w:szCs w:val="22"/>
        </w:rPr>
        <w:t>_________________________</w:t>
      </w:r>
      <w:r w:rsidR="007249BD" w:rsidRPr="00D73DA3">
        <w:rPr>
          <w:rFonts w:asciiTheme="minorHAnsi" w:hAnsiTheme="minorHAnsi" w:cstheme="minorHAnsi"/>
          <w:sz w:val="22"/>
          <w:szCs w:val="22"/>
        </w:rPr>
        <w:t>con autonomia tecnica nell’ambito dei programmi e delle modalità di svolgimento delle prestazioni, e con il solo obbligo di relazionare, sulle attività svolte  ed i risultati conseguiti, e non sarà soggetto ad alcun vincolo gerarchico.</w:t>
      </w:r>
    </w:p>
    <w:p w:rsidR="00BE04A2" w:rsidRDefault="00BE04A2" w:rsidP="00325F59">
      <w:pPr>
        <w:jc w:val="both"/>
      </w:pPr>
    </w:p>
    <w:p w:rsidR="00325F59" w:rsidRDefault="00325F59" w:rsidP="00325F59">
      <w:pPr>
        <w:jc w:val="both"/>
      </w:pPr>
      <w:r>
        <w:t>2. Il rapporto così costituito tra l</w:t>
      </w:r>
      <w:r w:rsidR="00087C99">
        <w:t>’ASSOCIAZIONE</w:t>
      </w:r>
      <w:r>
        <w:t xml:space="preserve"> e il </w:t>
      </w:r>
      <w:r w:rsidR="00444460">
        <w:t>Tecnico</w:t>
      </w:r>
      <w:r>
        <w:t xml:space="preserve">, si intende reso nella forma della collaborazione coordinata e continuativa ai sensi del combinato disposto di cui all’articolo 409, comma 1, n. 3, c.p.c. e articolo 2, comma 2, lettera d), </w:t>
      </w:r>
      <w:proofErr w:type="spellStart"/>
      <w:r>
        <w:t>D.Lgs.</w:t>
      </w:r>
      <w:proofErr w:type="spellEnd"/>
      <w:r>
        <w:t xml:space="preserve"> 81/2015.</w:t>
      </w:r>
    </w:p>
    <w:p w:rsidR="00325F59" w:rsidRPr="00D73DA3" w:rsidRDefault="00D73DA3" w:rsidP="00325F59">
      <w:pPr>
        <w:jc w:val="both"/>
      </w:pPr>
      <w:r>
        <w:t>3</w:t>
      </w:r>
      <w:r w:rsidR="00325F59">
        <w:t>. La prestazione oggetto del presente accordo è stata concordata sulla base dell</w:t>
      </w:r>
      <w:r>
        <w:t>e</w:t>
      </w:r>
      <w:r w:rsidR="00325F59">
        <w:t xml:space="preserve"> disponibilità  d</w:t>
      </w:r>
      <w:r>
        <w:t>e</w:t>
      </w:r>
      <w:r w:rsidR="00325F59">
        <w:t xml:space="preserve">l </w:t>
      </w:r>
      <w:r w:rsidR="00444460">
        <w:t>Tecnico</w:t>
      </w:r>
      <w:r w:rsidR="00325F59">
        <w:t xml:space="preserve"> e comunque </w:t>
      </w:r>
      <w:r w:rsidR="00325F59" w:rsidRPr="00924070">
        <w:t>non sarà superiore a</w:t>
      </w:r>
      <w:r w:rsidRPr="00924070">
        <w:t xml:space="preserve"> </w:t>
      </w:r>
      <w:r w:rsidR="00325F59" w:rsidRPr="00924070">
        <w:t xml:space="preserve"> </w:t>
      </w:r>
      <w:r w:rsidR="00CA47BE" w:rsidRPr="00924070">
        <w:t>24</w:t>
      </w:r>
      <w:r w:rsidR="00325F59" w:rsidRPr="00924070">
        <w:t xml:space="preserve"> ore settimanali</w:t>
      </w:r>
      <w:r>
        <w:t>,</w:t>
      </w:r>
      <w:r w:rsidR="00CA47BE">
        <w:t xml:space="preserve"> nel computo delle quali </w:t>
      </w:r>
      <w:r w:rsidR="00325F59">
        <w:t xml:space="preserve"> </w:t>
      </w:r>
      <w:r w:rsidR="00CA47BE">
        <w:t xml:space="preserve">non rientrerà </w:t>
      </w:r>
      <w:r w:rsidR="00CA47BE" w:rsidRPr="00CA47BE">
        <w:t>il tempo dedicato alla partecipazione a manifestazioni sportive</w:t>
      </w:r>
      <w:r>
        <w:t>.</w:t>
      </w:r>
    </w:p>
    <w:p w:rsidR="00D73DA3" w:rsidRDefault="00D73DA3" w:rsidP="00325F59">
      <w:pPr>
        <w:jc w:val="both"/>
      </w:pPr>
      <w:r>
        <w:t>4</w:t>
      </w:r>
      <w:r w:rsidR="00325F59">
        <w:t xml:space="preserve">. </w:t>
      </w:r>
      <w:r w:rsidR="009975B4" w:rsidRPr="00D20F5D">
        <w:t>Pur n</w:t>
      </w:r>
      <w:r w:rsidR="00714B59" w:rsidRPr="00D20F5D">
        <w:t xml:space="preserve">on essendo sottoposto ad alcuna subordinazione gerarchica, il </w:t>
      </w:r>
      <w:r w:rsidR="00444460" w:rsidRPr="00D20F5D">
        <w:t>Tecnico</w:t>
      </w:r>
      <w:r w:rsidR="00924070" w:rsidRPr="00D20F5D">
        <w:t>,</w:t>
      </w:r>
      <w:r w:rsidR="009975B4" w:rsidRPr="00D20F5D">
        <w:t xml:space="preserve"> </w:t>
      </w:r>
      <w:r w:rsidR="00924070" w:rsidRPr="00D20F5D">
        <w:t>ai fini dell’effettuazione</w:t>
      </w:r>
      <w:r w:rsidR="009975B4" w:rsidRPr="00D20F5D">
        <w:t xml:space="preserve"> della prestazione oggetto del contratto,  </w:t>
      </w:r>
      <w:r w:rsidR="00714B59" w:rsidRPr="00D20F5D">
        <w:t>dovrà necessariamente coordinarsi</w:t>
      </w:r>
      <w:r w:rsidR="009975B4" w:rsidRPr="00D20F5D">
        <w:t xml:space="preserve"> con la struttura dell</w:t>
      </w:r>
      <w:r w:rsidR="00087C99">
        <w:t>’ASSOCIAZIONE</w:t>
      </w:r>
      <w:r w:rsidR="009975B4" w:rsidRPr="00D20F5D">
        <w:t xml:space="preserve">, il cui riferimento è nella persona del </w:t>
      </w:r>
      <w:proofErr w:type="spellStart"/>
      <w:r w:rsidR="009975B4" w:rsidRPr="00D20F5D">
        <w:t>Sig</w:t>
      </w:r>
      <w:proofErr w:type="spellEnd"/>
      <w:r w:rsidR="00BE04A2" w:rsidRPr="00D20F5D">
        <w:t xml:space="preserve"> _______________________, nella sua qualità </w:t>
      </w:r>
      <w:r w:rsidR="00BE04A2" w:rsidRPr="00D20F5D">
        <w:lastRenderedPageBreak/>
        <w:t>di __________________________</w:t>
      </w:r>
      <w:r w:rsidR="00551210" w:rsidRPr="00D20F5D">
        <w:t xml:space="preserve">; la prestazione </w:t>
      </w:r>
      <w:r w:rsidR="00C8483E" w:rsidRPr="00D20F5D">
        <w:t xml:space="preserve"> si svolgerà </w:t>
      </w:r>
      <w:r w:rsidR="00924070" w:rsidRPr="00D20F5D">
        <w:t xml:space="preserve">con le modalità, le tempistiche  e </w:t>
      </w:r>
      <w:r w:rsidR="00C8483E" w:rsidRPr="00D20F5D">
        <w:t>presso le sedi concordate con lo stesso.</w:t>
      </w:r>
    </w:p>
    <w:p w:rsidR="00D73DA3" w:rsidRDefault="00D73DA3" w:rsidP="00325F59">
      <w:pPr>
        <w:jc w:val="both"/>
      </w:pPr>
    </w:p>
    <w:p w:rsidR="00413BD7" w:rsidRDefault="00413BD7" w:rsidP="00325F59">
      <w:pPr>
        <w:jc w:val="both"/>
      </w:pPr>
    </w:p>
    <w:p w:rsidR="00325F59" w:rsidRPr="005D0524" w:rsidRDefault="00325F59" w:rsidP="00325F59">
      <w:pPr>
        <w:jc w:val="both"/>
        <w:rPr>
          <w:b/>
        </w:rPr>
      </w:pPr>
      <w:r w:rsidRPr="005D0524">
        <w:rPr>
          <w:b/>
        </w:rPr>
        <w:t xml:space="preserve">Articolo 3 – Impegni </w:t>
      </w:r>
      <w:r w:rsidR="005D0524">
        <w:rPr>
          <w:b/>
        </w:rPr>
        <w:t xml:space="preserve">a carico </w:t>
      </w:r>
      <w:r w:rsidRPr="005D0524">
        <w:rPr>
          <w:b/>
        </w:rPr>
        <w:t xml:space="preserve">del </w:t>
      </w:r>
      <w:r w:rsidR="00444460">
        <w:rPr>
          <w:b/>
        </w:rPr>
        <w:t>Tecnico</w:t>
      </w:r>
    </w:p>
    <w:p w:rsidR="00325F59" w:rsidRDefault="00325F59" w:rsidP="00325F59">
      <w:pPr>
        <w:jc w:val="both"/>
      </w:pPr>
      <w:r>
        <w:t xml:space="preserve">1. Il </w:t>
      </w:r>
      <w:r w:rsidR="00444460">
        <w:t>Tecnico</w:t>
      </w:r>
      <w:r>
        <w:t xml:space="preserve"> si impegna alla dovuta riservatezza i nello svolgimento dell'incarico affidatogli e a non fare uso, in alcun modo durante il periodo in cui svolgerà la propria attività ai sensi del presente incarico, delle tecniche utilizzate nei confronti dei tesserati per l</w:t>
      </w:r>
      <w:r w:rsidR="00087C99">
        <w:t>’ASSOCIAZIONE</w:t>
      </w:r>
      <w:r>
        <w:t>, in favore di altri soggetti</w:t>
      </w:r>
      <w:r w:rsidR="00265E7D">
        <w:t>, se</w:t>
      </w:r>
      <w:r>
        <w:t xml:space="preserve"> non autorizzat</w:t>
      </w:r>
      <w:r w:rsidR="00265E7D">
        <w:t>o dalla stessa,</w:t>
      </w:r>
      <w:r>
        <w:t xml:space="preserve"> nonché si impegna a non divulgare eventuali notizie sulle attività svolte, di cui sia in possesso nonché a rispettare scrupolosamente le norme sportive antidoping</w:t>
      </w:r>
      <w:r w:rsidR="00BE04A2">
        <w:t xml:space="preserve"> </w:t>
      </w:r>
      <w:r>
        <w:t>e dal codice di comportamento sportivo del Coni</w:t>
      </w:r>
      <w:r w:rsidR="00265E7D">
        <w:t xml:space="preserve"> e del CIP</w:t>
      </w:r>
      <w:r>
        <w:t xml:space="preserve">. Inoltre si impegna a svolgere la propria attività nel rispetto delle norme </w:t>
      </w:r>
      <w:r w:rsidR="00265E7D">
        <w:t xml:space="preserve">e dei regolamenti </w:t>
      </w:r>
      <w:r>
        <w:t xml:space="preserve"> dell</w:t>
      </w:r>
      <w:r w:rsidR="00087C99">
        <w:t>’ASSOCIAZIONE</w:t>
      </w:r>
      <w:r>
        <w:t>,</w:t>
      </w:r>
      <w:r w:rsidR="00413BD7">
        <w:t xml:space="preserve"> e</w:t>
      </w:r>
      <w:r>
        <w:t xml:space="preserve"> delle delibere e delle risoluzioni emanate di volta in volta dalla </w:t>
      </w:r>
      <w:r w:rsidR="00413BD7">
        <w:t xml:space="preserve">stessa </w:t>
      </w:r>
      <w:r>
        <w:t xml:space="preserve"> e/o dal Coni</w:t>
      </w:r>
      <w:r w:rsidR="00265E7D">
        <w:t xml:space="preserve"> e dal CIP</w:t>
      </w:r>
      <w:r>
        <w:t xml:space="preserve">. </w:t>
      </w:r>
    </w:p>
    <w:p w:rsidR="00325F59" w:rsidRDefault="00325F59" w:rsidP="00325F59">
      <w:pPr>
        <w:jc w:val="both"/>
      </w:pPr>
      <w:r>
        <w:t xml:space="preserve">2. Il </w:t>
      </w:r>
      <w:r w:rsidR="00444460">
        <w:t>Tecnico</w:t>
      </w:r>
      <w:r>
        <w:t xml:space="preserve"> si impegna, inoltre, a utilizzare durante lo svolgimento della sua attività, se e ove consegnato, esclusivamente il materiale sportivo </w:t>
      </w:r>
      <w:r w:rsidR="002B1A38">
        <w:t xml:space="preserve">e di lavoro </w:t>
      </w:r>
      <w:r>
        <w:t>fornitogli dall</w:t>
      </w:r>
      <w:r w:rsidR="00087C99">
        <w:t>’ASSOCIAZIONE</w:t>
      </w:r>
      <w:r>
        <w:t>.</w:t>
      </w:r>
      <w:r w:rsidR="009D475D">
        <w:t xml:space="preserve"> Tale materiale dovrà essere riconsegnato all</w:t>
      </w:r>
      <w:r w:rsidR="00BE04A2">
        <w:t>a</w:t>
      </w:r>
      <w:r w:rsidR="009D475D">
        <w:t xml:space="preserve"> cessazione del rapporto di cui alla presente scrittura.</w:t>
      </w:r>
    </w:p>
    <w:p w:rsidR="00325F59" w:rsidRDefault="00325F59" w:rsidP="00325F59">
      <w:pPr>
        <w:jc w:val="both"/>
      </w:pPr>
      <w:r>
        <w:t xml:space="preserve">3. Il </w:t>
      </w:r>
      <w:r w:rsidR="00444460">
        <w:t>Tecnico</w:t>
      </w:r>
      <w:r>
        <w:t xml:space="preserve"> dichiara di eleggere domicilio ai fini del presente contratto, dei rapporti e obbligazioni inerenti e conseguenti a</w:t>
      </w:r>
      <w:r w:rsidR="00265E7D">
        <w:t>d</w:t>
      </w:r>
      <w:r>
        <w:t xml:space="preserve"> esso, l'indirizzo riportato in epigrafe al presente contratto.</w:t>
      </w:r>
    </w:p>
    <w:p w:rsidR="005D0524" w:rsidRDefault="005D0524" w:rsidP="00325F59">
      <w:pPr>
        <w:jc w:val="both"/>
      </w:pPr>
    </w:p>
    <w:p w:rsidR="00325F59" w:rsidRPr="00947980" w:rsidRDefault="00325F59" w:rsidP="00325F59">
      <w:pPr>
        <w:jc w:val="both"/>
        <w:rPr>
          <w:b/>
        </w:rPr>
      </w:pPr>
      <w:r w:rsidRPr="00947980">
        <w:rPr>
          <w:b/>
        </w:rPr>
        <w:t xml:space="preserve">Articolo 4 – Prestazioni a carico del </w:t>
      </w:r>
      <w:r w:rsidR="00444460" w:rsidRPr="00947980">
        <w:rPr>
          <w:b/>
        </w:rPr>
        <w:t>Tecnico</w:t>
      </w:r>
    </w:p>
    <w:p w:rsidR="00325F59" w:rsidRDefault="00325F59" w:rsidP="00325F59">
      <w:pPr>
        <w:jc w:val="both"/>
      </w:pPr>
      <w:r w:rsidRPr="00947980">
        <w:t xml:space="preserve">1. Il </w:t>
      </w:r>
      <w:r w:rsidR="00444460" w:rsidRPr="00947980">
        <w:t>Tecnico</w:t>
      </w:r>
      <w:r w:rsidRPr="00947980">
        <w:t xml:space="preserve"> dovrà </w:t>
      </w:r>
      <w:r w:rsidR="00551210" w:rsidRPr="00947980">
        <w:t>svolgere</w:t>
      </w:r>
      <w:r w:rsidRPr="00947980">
        <w:t xml:space="preserve"> personalmente le attività prestabilite e concordate con i responsabili dell</w:t>
      </w:r>
      <w:r w:rsidR="00087C99">
        <w:t>’</w:t>
      </w:r>
      <w:bookmarkStart w:id="0" w:name="_GoBack"/>
      <w:bookmarkEnd w:id="0"/>
      <w:r w:rsidR="00087C99">
        <w:t>ASSOCIAZIONE</w:t>
      </w:r>
      <w:r w:rsidR="002B1A38" w:rsidRPr="00947980">
        <w:t xml:space="preserve">; in ogni caso manterrà autonomia circa le modalità temporali e di luogo di svolgimento di tali attività, sempre e comunque </w:t>
      </w:r>
      <w:r w:rsidRPr="00947980">
        <w:t>nel rispetto dei programmi di massima che verranno concordati con l</w:t>
      </w:r>
      <w:r w:rsidR="00087C99">
        <w:t>’ASSOCIAZIONE</w:t>
      </w:r>
      <w:r w:rsidRPr="00947980">
        <w:t>.</w:t>
      </w:r>
    </w:p>
    <w:p w:rsidR="00325F59" w:rsidRDefault="00325F59" w:rsidP="00325F59">
      <w:pPr>
        <w:jc w:val="both"/>
      </w:pPr>
      <w:r>
        <w:t xml:space="preserve">2. Il </w:t>
      </w:r>
      <w:r w:rsidR="00444460">
        <w:t>Tecnico</w:t>
      </w:r>
      <w:r>
        <w:t xml:space="preserve"> rimarrà libero di svolgere qualsiasi altra attività, lavorativa e non, purché non in contrasto </w:t>
      </w:r>
      <w:r w:rsidR="009975B4">
        <w:t xml:space="preserve"> </w:t>
      </w:r>
      <w:r>
        <w:t>con gli obiettivi e le finalità del presente accordo.</w:t>
      </w:r>
    </w:p>
    <w:p w:rsidR="005D0524" w:rsidRDefault="005D0524" w:rsidP="005D0524">
      <w:pPr>
        <w:jc w:val="both"/>
        <w:rPr>
          <w:b/>
        </w:rPr>
      </w:pPr>
    </w:p>
    <w:p w:rsidR="005D0524" w:rsidRPr="005D0524" w:rsidRDefault="005D0524" w:rsidP="005D0524">
      <w:pPr>
        <w:jc w:val="both"/>
        <w:rPr>
          <w:b/>
        </w:rPr>
      </w:pPr>
      <w:r w:rsidRPr="005D0524">
        <w:rPr>
          <w:b/>
        </w:rPr>
        <w:t xml:space="preserve">Articolo </w:t>
      </w:r>
      <w:r>
        <w:rPr>
          <w:b/>
        </w:rPr>
        <w:t>5</w:t>
      </w:r>
      <w:r w:rsidRPr="005D0524">
        <w:rPr>
          <w:b/>
        </w:rPr>
        <w:t xml:space="preserve"> – Durata dell’incarico</w:t>
      </w:r>
    </w:p>
    <w:p w:rsidR="005D0524" w:rsidRDefault="005D0524" w:rsidP="005D0524">
      <w:pPr>
        <w:jc w:val="both"/>
      </w:pPr>
      <w:r>
        <w:t xml:space="preserve">1. Il presente contratto decorrerà dal ___________________ e terminerà il __________________; il tacito rinnovo è escluso. Ogni accordo relativo al prolungamento del presente rapporto oltre il termine di scadenza dovrà risultare da ulteriore atto  sottoscritto dalle parti e avrà, comunque, valore di novazione dell’accordo. </w:t>
      </w:r>
    </w:p>
    <w:p w:rsidR="009975B4" w:rsidRDefault="009975B4" w:rsidP="00325F59">
      <w:pPr>
        <w:jc w:val="both"/>
      </w:pPr>
    </w:p>
    <w:p w:rsidR="00325F59" w:rsidRPr="005D0524" w:rsidRDefault="00325F59" w:rsidP="00325F59">
      <w:pPr>
        <w:jc w:val="both"/>
        <w:rPr>
          <w:b/>
        </w:rPr>
      </w:pPr>
      <w:r w:rsidRPr="005D0524">
        <w:rPr>
          <w:b/>
        </w:rPr>
        <w:t xml:space="preserve">Articolo </w:t>
      </w:r>
      <w:r w:rsidR="005D0524">
        <w:rPr>
          <w:b/>
        </w:rPr>
        <w:t>6</w:t>
      </w:r>
      <w:r w:rsidRPr="005D0524">
        <w:rPr>
          <w:b/>
        </w:rPr>
        <w:t xml:space="preserve"> - Compenso</w:t>
      </w:r>
    </w:p>
    <w:p w:rsidR="00325F59" w:rsidRDefault="00325F59" w:rsidP="00325F59">
      <w:pPr>
        <w:jc w:val="both"/>
      </w:pPr>
      <w:r>
        <w:t>1. Il comp</w:t>
      </w:r>
      <w:r w:rsidR="00C842E4">
        <w:t xml:space="preserve">enso previsto viene determinato, di comune accordo fra le parti, </w:t>
      </w:r>
      <w:r>
        <w:t xml:space="preserve">nell’importo lordo pari a € _________, </w:t>
      </w:r>
      <w:r w:rsidRPr="002B1A38">
        <w:t>per ogni singola ora</w:t>
      </w:r>
      <w:r w:rsidR="00D73DA3" w:rsidRPr="002B1A38">
        <w:t>/lezione</w:t>
      </w:r>
      <w:r w:rsidR="00413988" w:rsidRPr="002B1A38">
        <w:t xml:space="preserve"> lavorata</w:t>
      </w:r>
      <w:r w:rsidR="005D4A5E">
        <w:t>.</w:t>
      </w:r>
    </w:p>
    <w:p w:rsidR="00325F59" w:rsidRDefault="007A0BA9" w:rsidP="00325F59">
      <w:pPr>
        <w:jc w:val="both"/>
      </w:pPr>
      <w:r>
        <w:t>2</w:t>
      </w:r>
      <w:r w:rsidR="00325F59">
        <w:t xml:space="preserve">. Il </w:t>
      </w:r>
      <w:r w:rsidR="00444460">
        <w:t>Tecnico</w:t>
      </w:r>
      <w:r w:rsidR="00325F59">
        <w:t>, entro il termine di ogni mese, consegnerà</w:t>
      </w:r>
      <w:r w:rsidR="00413988">
        <w:t xml:space="preserve"> agli uffici amministrativi dell</w:t>
      </w:r>
      <w:r w:rsidR="00087C99">
        <w:t>’ASSOCIAZIONE</w:t>
      </w:r>
      <w:r w:rsidR="00413988">
        <w:t xml:space="preserve"> un riepilogo d</w:t>
      </w:r>
      <w:r w:rsidR="00325F59">
        <w:t xml:space="preserve">ell’attività </w:t>
      </w:r>
      <w:r>
        <w:t>prestata, corredata di</w:t>
      </w:r>
      <w:r w:rsidR="00B847F1">
        <w:t xml:space="preserve"> </w:t>
      </w:r>
      <w:r w:rsidR="00325F59">
        <w:t xml:space="preserve">certificazione </w:t>
      </w:r>
      <w:r w:rsidR="00B847F1">
        <w:t>circa il</w:t>
      </w:r>
      <w:r w:rsidR="00325F59">
        <w:t xml:space="preserve"> totale dei compen</w:t>
      </w:r>
      <w:r w:rsidR="00413988">
        <w:t xml:space="preserve">si per lavoro sportivo ricevuti, anche da altri soggetti appartenenti all’ordinamento sportivo, </w:t>
      </w:r>
      <w:r w:rsidR="00325F59">
        <w:t xml:space="preserve">nel periodo di </w:t>
      </w:r>
      <w:r>
        <w:t>riferimento</w:t>
      </w:r>
      <w:r w:rsidR="00325F59">
        <w:t>;</w:t>
      </w:r>
      <w:r w:rsidR="00413988">
        <w:t xml:space="preserve"> </w:t>
      </w:r>
      <w:r w:rsidR="00325F59">
        <w:lastRenderedPageBreak/>
        <w:t>l</w:t>
      </w:r>
      <w:r w:rsidR="00087C99">
        <w:t>’ASSOCIAZIONE</w:t>
      </w:r>
      <w:r w:rsidR="00325F59">
        <w:t xml:space="preserve"> erog</w:t>
      </w:r>
      <w:r w:rsidR="00C842E4">
        <w:t>herà</w:t>
      </w:r>
      <w:r w:rsidR="00325F59">
        <w:t xml:space="preserve"> il compenso con cadenza mensile, entro il giorno dieci s</w:t>
      </w:r>
      <w:r w:rsidR="00C842E4">
        <w:t xml:space="preserve">uccessivo al mese di competenza, tramite bonifico sul c/c che il </w:t>
      </w:r>
      <w:r w:rsidR="00444460">
        <w:t>Tecnico</w:t>
      </w:r>
      <w:r w:rsidR="00C842E4">
        <w:t xml:space="preserve"> indicherà.</w:t>
      </w:r>
    </w:p>
    <w:p w:rsidR="00413988" w:rsidRDefault="007A0BA9" w:rsidP="00325F59">
      <w:pPr>
        <w:jc w:val="both"/>
      </w:pPr>
      <w:r>
        <w:t xml:space="preserve">3. </w:t>
      </w:r>
      <w:r w:rsidR="00413988">
        <w:t xml:space="preserve">I compensi, come sopra determinati, saranno oggetto di trattamento previdenziale, assicurativo e tributario, in base a quanto previsto dal </w:t>
      </w:r>
      <w:proofErr w:type="spellStart"/>
      <w:r w:rsidR="00413988">
        <w:t>D.lgs</w:t>
      </w:r>
      <w:proofErr w:type="spellEnd"/>
      <w:r w:rsidR="00413988">
        <w:t xml:space="preserve"> 36/2021 e </w:t>
      </w:r>
      <w:proofErr w:type="spellStart"/>
      <w:r w:rsidR="00413988">
        <w:t>s.m.i.</w:t>
      </w:r>
      <w:proofErr w:type="spellEnd"/>
    </w:p>
    <w:p w:rsidR="00325F59" w:rsidRDefault="00325F59" w:rsidP="00325F59">
      <w:pPr>
        <w:jc w:val="both"/>
      </w:pPr>
      <w:r>
        <w:t xml:space="preserve">8. Al </w:t>
      </w:r>
      <w:r w:rsidR="00444460">
        <w:t>Tecnico</w:t>
      </w:r>
      <w:r>
        <w:t xml:space="preserve"> potrà essere riconosciuto il rimborso delle spese vive sopportate</w:t>
      </w:r>
      <w:r w:rsidR="00C8483E">
        <w:t>, per trasferte fuori dalla sede di lavoro concordata</w:t>
      </w:r>
      <w:r w:rsidR="00BE04A2">
        <w:t>,</w:t>
      </w:r>
      <w:r>
        <w:t xml:space="preserve"> </w:t>
      </w:r>
      <w:r w:rsidR="007A0BA9">
        <w:t>nell’ambito</w:t>
      </w:r>
      <w:r>
        <w:t xml:space="preserve"> dell’incarico</w:t>
      </w:r>
      <w:r w:rsidR="007A0BA9">
        <w:t>,</w:t>
      </w:r>
      <w:r>
        <w:t xml:space="preserve"> e</w:t>
      </w:r>
      <w:r w:rsidR="007A0BA9">
        <w:t xml:space="preserve"> che siano state</w:t>
      </w:r>
      <w:r>
        <w:t xml:space="preserve"> preventivamente autorizzate. Il rimborso avverrà dietro presentazione dei regolari documenti giustificativi e nei limiti previsti da</w:t>
      </w:r>
      <w:r w:rsidR="00087C99">
        <w:t>l regolamento dell’ASSOCIAZIONE</w:t>
      </w:r>
      <w:r w:rsidR="007A0BA9">
        <w:t>,</w:t>
      </w:r>
      <w:r>
        <w:t xml:space="preserve"> che il </w:t>
      </w:r>
      <w:r w:rsidR="00444460">
        <w:t>Tecnico</w:t>
      </w:r>
      <w:r>
        <w:t xml:space="preserve"> dichiara di conoscere e accettare.</w:t>
      </w:r>
    </w:p>
    <w:p w:rsidR="00C842E4" w:rsidRDefault="00C842E4" w:rsidP="00325F59">
      <w:pPr>
        <w:jc w:val="both"/>
      </w:pPr>
    </w:p>
    <w:p w:rsidR="00325F59" w:rsidRPr="005D0524" w:rsidRDefault="00325F59" w:rsidP="00325F59">
      <w:pPr>
        <w:jc w:val="both"/>
        <w:rPr>
          <w:b/>
        </w:rPr>
      </w:pPr>
      <w:r w:rsidRPr="005D0524">
        <w:rPr>
          <w:b/>
        </w:rPr>
        <w:t>Articolo 7 - Risoluzione anticipata</w:t>
      </w:r>
      <w:r w:rsidR="00DE3F20">
        <w:rPr>
          <w:b/>
        </w:rPr>
        <w:t xml:space="preserve"> del contratto</w:t>
      </w:r>
    </w:p>
    <w:p w:rsidR="00325F59" w:rsidRDefault="00325F59" w:rsidP="00325F59">
      <w:pPr>
        <w:jc w:val="both"/>
      </w:pPr>
      <w:r>
        <w:t>1. Le parti convengono che l’</w:t>
      </w:r>
      <w:r w:rsidR="004D4E50">
        <w:t>indicazione</w:t>
      </w:r>
      <w:r>
        <w:t xml:space="preserve"> del termine di cui all’articolo </w:t>
      </w:r>
      <w:r w:rsidR="004D4E50">
        <w:t>5</w:t>
      </w:r>
      <w:r>
        <w:t xml:space="preserve"> non costituisce rinuncia a risolvere anticipatamente il rapporto senza obbligo di motivazione alcuna, facoltà che viene espressamente riconosciuta ai sens</w:t>
      </w:r>
      <w:r w:rsidR="004D4E50">
        <w:t>i dell’articolo 2237, cod. civ.; ambo</w:t>
      </w:r>
      <w:r>
        <w:t xml:space="preserve"> le parti  potranno </w:t>
      </w:r>
      <w:r w:rsidR="004D4E50">
        <w:t>quindi esercitarla previa raccomandata A/R</w:t>
      </w:r>
      <w:r>
        <w:t xml:space="preserve">. </w:t>
      </w:r>
      <w:r w:rsidR="004D4E50">
        <w:t>Il preavviso sarà</w:t>
      </w:r>
      <w:r>
        <w:t xml:space="preserve"> di 30 giorni nel caso di risoluzione </w:t>
      </w:r>
      <w:r w:rsidR="004D4E50">
        <w:t>da parte</w:t>
      </w:r>
      <w:r>
        <w:t xml:space="preserve"> dell</w:t>
      </w:r>
      <w:r w:rsidR="00087C99">
        <w:t>’ASSOCIAZIONE</w:t>
      </w:r>
      <w:r>
        <w:t xml:space="preserve"> e di 60 giorni</w:t>
      </w:r>
      <w:r w:rsidR="004951DD">
        <w:t xml:space="preserve"> </w:t>
      </w:r>
      <w:r w:rsidR="004D4E50">
        <w:t>nel caso di risoluzione da parte del Tecnico</w:t>
      </w:r>
      <w:r>
        <w:t xml:space="preserve">. In tal caso al </w:t>
      </w:r>
      <w:r w:rsidR="00444460">
        <w:t>Tecnico</w:t>
      </w:r>
      <w:r>
        <w:t xml:space="preserve"> saranno dovuti esclusivamente i compensi maturati fino alla data della  risoluzione</w:t>
      </w:r>
      <w:r w:rsidR="004D4E50">
        <w:t>,</w:t>
      </w:r>
      <w:r>
        <w:t xml:space="preserve"> essendo espressamente esclusa ogni altra forma di indennizzo, di rimborso e/o risarcimento.</w:t>
      </w:r>
    </w:p>
    <w:p w:rsidR="00150FFD" w:rsidRDefault="00150FFD" w:rsidP="00325F59">
      <w:pPr>
        <w:jc w:val="both"/>
      </w:pPr>
      <w:r>
        <w:t>2.</w:t>
      </w:r>
      <w:r w:rsidRPr="00150FFD">
        <w:t xml:space="preserve"> il presente accordo si intenderà risolto di diritto nel caso in cui il </w:t>
      </w:r>
      <w:r w:rsidR="00444460">
        <w:t>Tecnico</w:t>
      </w:r>
      <w:r w:rsidRPr="00150FFD">
        <w:t xml:space="preserve"> sia soggetto a provvedimenti disciplinari</w:t>
      </w:r>
      <w:r w:rsidR="00BE04A2">
        <w:t>,</w:t>
      </w:r>
      <w:r w:rsidRPr="00150FFD">
        <w:t xml:space="preserve">  che gli impediscono di svolgere la prestazione oggetto del presente contratto per un periodo superiore a ____ mesi</w:t>
      </w:r>
      <w:r>
        <w:t>,</w:t>
      </w:r>
      <w:r w:rsidRPr="00150FFD">
        <w:t xml:space="preserve"> così come</w:t>
      </w:r>
      <w:r>
        <w:t xml:space="preserve"> anche nel caso</w:t>
      </w:r>
      <w:r w:rsidRPr="00150FFD">
        <w:t xml:space="preserve"> non superasse la visita medica di idoneità alla mansione lavorativa prescritta dal </w:t>
      </w:r>
      <w:proofErr w:type="spellStart"/>
      <w:r w:rsidRPr="00150FFD">
        <w:t>Dlgs</w:t>
      </w:r>
      <w:proofErr w:type="spellEnd"/>
      <w:r w:rsidRPr="00150FFD">
        <w:t xml:space="preserve"> 36/2021 e </w:t>
      </w:r>
      <w:proofErr w:type="spellStart"/>
      <w:r w:rsidRPr="00150FFD">
        <w:t>s.m.i.</w:t>
      </w:r>
      <w:proofErr w:type="spellEnd"/>
      <w:r w:rsidRPr="00150FFD">
        <w:t>;</w:t>
      </w:r>
    </w:p>
    <w:p w:rsidR="00C842E4" w:rsidRDefault="00C842E4" w:rsidP="00325F59">
      <w:pPr>
        <w:jc w:val="both"/>
      </w:pPr>
      <w:r>
        <w:t xml:space="preserve">3. </w:t>
      </w:r>
      <w:r w:rsidRPr="00C842E4">
        <w:t>Nel caso in cui, per eventi non imputabili alle parti, per decisioni delle autorità statali o sportive, l’attività sportiva  dovesse iniziare successivamente</w:t>
      </w:r>
      <w:r w:rsidR="00DE3F20">
        <w:t xml:space="preserve"> o concludersi prima delle</w:t>
      </w:r>
      <w:r w:rsidRPr="00C842E4">
        <w:t xml:space="preserve"> </w:t>
      </w:r>
      <w:r w:rsidR="00DE3F20">
        <w:t xml:space="preserve">rispettive </w:t>
      </w:r>
      <w:r w:rsidRPr="00C842E4">
        <w:t>dat</w:t>
      </w:r>
      <w:r w:rsidR="00DE3F20">
        <w:t>e</w:t>
      </w:r>
      <w:r w:rsidRPr="00C842E4">
        <w:t xml:space="preserve"> indicat</w:t>
      </w:r>
      <w:r w:rsidR="00DE3F20">
        <w:t>e</w:t>
      </w:r>
      <w:r w:rsidR="004D4E50">
        <w:t xml:space="preserve"> al precedente articolo 5</w:t>
      </w:r>
      <w:r w:rsidRPr="00C842E4">
        <w:t>, o venisse sospesa sussistendo l’impossibilità di svolgere alcun tipo di attività, il compenso previsto dal presente contratto sarà proporzionatamente ridotto in relazione al periodo di attività non svolto</w:t>
      </w:r>
    </w:p>
    <w:p w:rsidR="009D475D" w:rsidRDefault="009D475D" w:rsidP="00325F59">
      <w:pPr>
        <w:jc w:val="both"/>
      </w:pPr>
    </w:p>
    <w:p w:rsidR="00325F59" w:rsidRDefault="00325F59" w:rsidP="00325F59">
      <w:pPr>
        <w:jc w:val="both"/>
      </w:pPr>
      <w:r w:rsidRPr="00155B13">
        <w:rPr>
          <w:b/>
        </w:rPr>
        <w:t xml:space="preserve">Articolo </w:t>
      </w:r>
      <w:r w:rsidR="00016E4E">
        <w:rPr>
          <w:b/>
        </w:rPr>
        <w:t>8</w:t>
      </w:r>
      <w:r w:rsidRPr="00155B13">
        <w:rPr>
          <w:b/>
        </w:rPr>
        <w:t xml:space="preserve"> </w:t>
      </w:r>
      <w:r w:rsidR="00DE3F20">
        <w:rPr>
          <w:b/>
        </w:rPr>
        <w:t>–</w:t>
      </w:r>
      <w:r w:rsidRPr="00155B13">
        <w:rPr>
          <w:b/>
        </w:rPr>
        <w:t xml:space="preserve"> </w:t>
      </w:r>
      <w:r w:rsidR="00DE3F20">
        <w:rPr>
          <w:b/>
        </w:rPr>
        <w:t>Tratta</w:t>
      </w:r>
      <w:r w:rsidRPr="005D0524">
        <w:rPr>
          <w:b/>
        </w:rPr>
        <w:t>mento</w:t>
      </w:r>
      <w:r w:rsidR="00DE3F20">
        <w:rPr>
          <w:b/>
        </w:rPr>
        <w:t xml:space="preserve"> dei </w:t>
      </w:r>
      <w:r w:rsidRPr="005D0524">
        <w:rPr>
          <w:b/>
        </w:rPr>
        <w:t>dati</w:t>
      </w:r>
      <w:r>
        <w:t xml:space="preserve"> </w:t>
      </w:r>
    </w:p>
    <w:p w:rsidR="00325F59" w:rsidRDefault="00325F59" w:rsidP="00325F59">
      <w:pPr>
        <w:jc w:val="both"/>
      </w:pPr>
      <w:r>
        <w:t>1. I dati forniti saranno trattati ai sensi della normativa vigente in tema di protezione dei dati personali, con finalità di gestione amministrativa ed ottemperanza degli obblighi di legge ai sensi dell’articolo 6,</w:t>
      </w:r>
      <w:r w:rsidR="00BE04A2">
        <w:t xml:space="preserve"> comma</w:t>
      </w:r>
      <w:r>
        <w:t xml:space="preserve"> 1, lettere b) e c), Regolamento UE 679/2016.</w:t>
      </w:r>
    </w:p>
    <w:p w:rsidR="00325F59" w:rsidRDefault="00325F59" w:rsidP="00325F59">
      <w:pPr>
        <w:jc w:val="both"/>
      </w:pPr>
      <w:r>
        <w:t>2. I dati saranno comunicati al personale coinvolto nel procedimento per gli adempimenti di competenza. Gli stessi saranno trattati anche successivamente per le finalità correlate alla gestione del rapporto medesimo. Potranno essere trattati da soggetti pubblici e privati per attività strumentali alle finalità indicate, di cui l’ente potrà avvalersi in qualità di responsabile del trattamento. Saranno inoltre comunicati a soggetti pubblici per l’osservanza di obblighi di legge, sempre nel rispetto della normativa vigente in tema di protezione dei dati personali. Non è previsto il trasferimento di dati in un paese terzo.</w:t>
      </w:r>
    </w:p>
    <w:p w:rsidR="00325F59" w:rsidRDefault="00325F59" w:rsidP="00325F59">
      <w:pPr>
        <w:jc w:val="both"/>
      </w:pPr>
      <w:r>
        <w:t xml:space="preserve">3. Il presente trattamento non contempla alcun processo decisionale automatizzato, compresa la profilazione, di cui all’articolo 22, </w:t>
      </w:r>
      <w:r w:rsidR="00BE04A2">
        <w:t xml:space="preserve">commi </w:t>
      </w:r>
      <w:r>
        <w:t>1 e 4, Regolamento UE 679/2016.</w:t>
      </w:r>
    </w:p>
    <w:p w:rsidR="00325F59" w:rsidRDefault="00325F59" w:rsidP="00325F59">
      <w:pPr>
        <w:jc w:val="both"/>
      </w:pPr>
      <w:r>
        <w:t>4. I dati saranno conservati per il tempo necessario a perseguire le finalità indicate e nel rispetto degli obblighi di legge correlati.</w:t>
      </w:r>
    </w:p>
    <w:p w:rsidR="00325F59" w:rsidRDefault="00325F59" w:rsidP="00325F59">
      <w:pPr>
        <w:jc w:val="both"/>
      </w:pPr>
      <w:r>
        <w:lastRenderedPageBreak/>
        <w:t xml:space="preserve">5. L’interessato 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w:t>
      </w:r>
      <w:r w:rsidR="00150FFD">
        <w:t xml:space="preserve"> </w:t>
      </w:r>
      <w:r>
        <w:t>che prevalga sugli interessi dell’interessato, ovvero per l’accertamento, l’esercizio o la difesa di un diritto in sede giudiziaria.</w:t>
      </w:r>
    </w:p>
    <w:p w:rsidR="00325F59" w:rsidRDefault="00325F59" w:rsidP="00325F59">
      <w:pPr>
        <w:jc w:val="both"/>
      </w:pPr>
      <w:r>
        <w:t>6. Alla luce di quanto sopra indicato, le parti attribuiscono alla sottoscrizione del presente contratto da</w:t>
      </w:r>
      <w:r w:rsidR="00150FFD">
        <w:t xml:space="preserve"> </w:t>
      </w:r>
      <w:r>
        <w:t xml:space="preserve">parte del </w:t>
      </w:r>
      <w:r w:rsidR="00444460">
        <w:t>Tecnico</w:t>
      </w:r>
      <w:r>
        <w:t xml:space="preserve"> il valore di attestazione di consenso per il trattamento e la comunicazione dei dati</w:t>
      </w:r>
      <w:r w:rsidR="00150FFD">
        <w:t xml:space="preserve"> </w:t>
      </w:r>
      <w:r>
        <w:t>personali, secondo quanto previsto nell’informativa.</w:t>
      </w:r>
    </w:p>
    <w:p w:rsidR="005D0524" w:rsidRDefault="005D0524" w:rsidP="00325F59">
      <w:pPr>
        <w:jc w:val="both"/>
      </w:pPr>
    </w:p>
    <w:p w:rsidR="005D0524" w:rsidRPr="005D0524" w:rsidRDefault="00016E4E" w:rsidP="00325F59">
      <w:pPr>
        <w:jc w:val="both"/>
        <w:rPr>
          <w:b/>
        </w:rPr>
      </w:pPr>
      <w:r>
        <w:rPr>
          <w:b/>
        </w:rPr>
        <w:t>Articolo 9</w:t>
      </w:r>
      <w:r w:rsidR="005D0524" w:rsidRPr="005D0524">
        <w:rPr>
          <w:b/>
        </w:rPr>
        <w:t xml:space="preserve"> – Sicurezza sul lavoro</w:t>
      </w:r>
    </w:p>
    <w:p w:rsidR="005D0524" w:rsidRDefault="00206240" w:rsidP="00206240">
      <w:pPr>
        <w:jc w:val="both"/>
      </w:pPr>
      <w:r>
        <w:t xml:space="preserve">1. </w:t>
      </w:r>
      <w:r w:rsidRPr="00206240">
        <w:t xml:space="preserve">Per tutto quanto non regolato dal </w:t>
      </w:r>
      <w:proofErr w:type="spellStart"/>
      <w:r>
        <w:t>Dlgs</w:t>
      </w:r>
      <w:proofErr w:type="spellEnd"/>
      <w:r>
        <w:t xml:space="preserve"> 36/2021e </w:t>
      </w:r>
      <w:proofErr w:type="spellStart"/>
      <w:r>
        <w:t>s.m.i.</w:t>
      </w:r>
      <w:proofErr w:type="spellEnd"/>
      <w:r>
        <w:t xml:space="preserve"> in tema di sicurezza del lavoro</w:t>
      </w:r>
      <w:r w:rsidRPr="00206240">
        <w:t xml:space="preserve">, </w:t>
      </w:r>
      <w:r>
        <w:t xml:space="preserve">al </w:t>
      </w:r>
      <w:r w:rsidR="00444460">
        <w:t>Tecnico</w:t>
      </w:r>
      <w:r w:rsidRPr="00206240">
        <w:t xml:space="preserve"> si applicano le vigenti disposizioni in materia di tutela della salute e della sicurezza nei luoghi di lavoro, in quanto compatibili con le modalità della prestazione sportiva. Il</w:t>
      </w:r>
      <w:r>
        <w:t xml:space="preserve"> </w:t>
      </w:r>
      <w:r w:rsidR="00444460">
        <w:t>Tecnico</w:t>
      </w:r>
      <w:r>
        <w:t xml:space="preserve"> sarà</w:t>
      </w:r>
      <w:r w:rsidRPr="00206240">
        <w:t xml:space="preserve"> sottoposto a controlli medici di tutela della salute nell'esercizio delle attività sportive secondo le disposizioni d</w:t>
      </w:r>
      <w:r>
        <w:t xml:space="preserve">i cui all'articolo 32, comma 1. Del </w:t>
      </w:r>
      <w:proofErr w:type="spellStart"/>
      <w:r>
        <w:t>D.lgs</w:t>
      </w:r>
      <w:proofErr w:type="spellEnd"/>
      <w:r>
        <w:t xml:space="preserve"> 36/2021 e </w:t>
      </w:r>
      <w:proofErr w:type="spellStart"/>
      <w:r>
        <w:t>s.m.i.</w:t>
      </w:r>
      <w:proofErr w:type="spellEnd"/>
    </w:p>
    <w:p w:rsidR="00016E4E" w:rsidRDefault="00016E4E" w:rsidP="00016E4E">
      <w:pPr>
        <w:jc w:val="both"/>
        <w:rPr>
          <w:b/>
        </w:rPr>
      </w:pPr>
    </w:p>
    <w:p w:rsidR="00016E4E" w:rsidRPr="005D0524" w:rsidRDefault="00016E4E" w:rsidP="00016E4E">
      <w:pPr>
        <w:jc w:val="both"/>
        <w:rPr>
          <w:b/>
        </w:rPr>
      </w:pPr>
      <w:r>
        <w:rPr>
          <w:b/>
        </w:rPr>
        <w:t xml:space="preserve">Articolo 10 </w:t>
      </w:r>
      <w:r w:rsidRPr="005D0524">
        <w:rPr>
          <w:b/>
        </w:rPr>
        <w:t xml:space="preserve"> </w:t>
      </w:r>
      <w:r>
        <w:rPr>
          <w:b/>
        </w:rPr>
        <w:t>– Clausola di rinvio</w:t>
      </w:r>
    </w:p>
    <w:p w:rsidR="00016E4E" w:rsidRDefault="00016E4E" w:rsidP="00016E4E">
      <w:pPr>
        <w:jc w:val="both"/>
      </w:pPr>
      <w:r>
        <w:t xml:space="preserve">1. Per quanto non espressamente previsto, le parti si richiamano a quanto previsto dal </w:t>
      </w:r>
      <w:proofErr w:type="spellStart"/>
      <w:r>
        <w:t>D.lgs</w:t>
      </w:r>
      <w:proofErr w:type="spellEnd"/>
      <w:r>
        <w:t xml:space="preserve"> 36/2021, dallo statuto e dal regolamento interno dell</w:t>
      </w:r>
      <w:r w:rsidR="00087C99">
        <w:t>’ASSOCIAZIONE</w:t>
      </w:r>
      <w:r>
        <w:t xml:space="preserve"> di cui che il Tecnico dichiara di essere a conoscenza e di accettare integralmente.</w:t>
      </w:r>
    </w:p>
    <w:p w:rsidR="00206240" w:rsidRDefault="00206240" w:rsidP="00325F59">
      <w:pPr>
        <w:jc w:val="both"/>
        <w:rPr>
          <w:b/>
        </w:rPr>
      </w:pPr>
    </w:p>
    <w:p w:rsidR="00325F59" w:rsidRPr="005D0524" w:rsidRDefault="00325F59" w:rsidP="00325F59">
      <w:pPr>
        <w:jc w:val="both"/>
        <w:rPr>
          <w:b/>
        </w:rPr>
      </w:pPr>
      <w:r w:rsidRPr="005D0524">
        <w:rPr>
          <w:b/>
        </w:rPr>
        <w:t>Articolo 1</w:t>
      </w:r>
      <w:r w:rsidR="005D0524" w:rsidRPr="005D0524">
        <w:rPr>
          <w:b/>
        </w:rPr>
        <w:t>1</w:t>
      </w:r>
      <w:r w:rsidRPr="005D0524">
        <w:rPr>
          <w:b/>
        </w:rPr>
        <w:t xml:space="preserve"> – Foro competente</w:t>
      </w:r>
    </w:p>
    <w:p w:rsidR="00325F59" w:rsidRDefault="00325F59" w:rsidP="00325F59">
      <w:pPr>
        <w:jc w:val="both"/>
      </w:pPr>
      <w:r>
        <w:t>1. Tutte le controversie derivanti dal presente accordo saranno d</w:t>
      </w:r>
      <w:r w:rsidR="00206240">
        <w:t>i c</w:t>
      </w:r>
      <w:r>
        <w:t>ompetenza del foro di</w:t>
      </w:r>
      <w:r w:rsidR="005D4A5E">
        <w:t xml:space="preserve"> _____________________</w:t>
      </w:r>
      <w:r>
        <w:t xml:space="preserve"> e, per quanto compatibile, al collegio arbitrale costituito secondo i vigenti regolamenti dell</w:t>
      </w:r>
      <w:r w:rsidR="00087C99">
        <w:t>’ASSOCIAZIONE</w:t>
      </w:r>
      <w:r>
        <w:t>.</w:t>
      </w:r>
    </w:p>
    <w:p w:rsidR="00016E4E" w:rsidRDefault="00016E4E" w:rsidP="00325F59">
      <w:pPr>
        <w:jc w:val="both"/>
      </w:pPr>
    </w:p>
    <w:p w:rsidR="00325F59" w:rsidRPr="00206240" w:rsidRDefault="00325F59" w:rsidP="00325F59">
      <w:pPr>
        <w:jc w:val="both"/>
        <w:rPr>
          <w:b/>
        </w:rPr>
      </w:pPr>
      <w:r w:rsidRPr="00206240">
        <w:rPr>
          <w:b/>
        </w:rPr>
        <w:t>Articolo 1</w:t>
      </w:r>
      <w:r w:rsidR="001765E9">
        <w:rPr>
          <w:b/>
        </w:rPr>
        <w:t>2</w:t>
      </w:r>
      <w:r w:rsidRPr="00206240">
        <w:rPr>
          <w:b/>
        </w:rPr>
        <w:t xml:space="preserve"> - Clausole finali</w:t>
      </w:r>
    </w:p>
    <w:p w:rsidR="00325F59" w:rsidRDefault="00016E4E" w:rsidP="00325F59">
      <w:pPr>
        <w:jc w:val="both"/>
      </w:pPr>
      <w:r>
        <w:t>1</w:t>
      </w:r>
      <w:r w:rsidR="00325F59">
        <w:t xml:space="preserve">. Il presente contratto, </w:t>
      </w:r>
      <w:r w:rsidR="00155B13">
        <w:t>oggetto</w:t>
      </w:r>
      <w:r w:rsidR="001765E9">
        <w:t xml:space="preserve"> di </w:t>
      </w:r>
      <w:r w:rsidR="00155B13">
        <w:t xml:space="preserve"> </w:t>
      </w:r>
      <w:r w:rsidR="00325F59">
        <w:t>specifica trattativa</w:t>
      </w:r>
      <w:r w:rsidR="00155B13">
        <w:t>,</w:t>
      </w:r>
      <w:r w:rsidR="00325F59">
        <w:t xml:space="preserve"> </w:t>
      </w:r>
      <w:r w:rsidR="001765E9">
        <w:t>rappresenta</w:t>
      </w:r>
      <w:r w:rsidR="00325F59">
        <w:t xml:space="preserve"> la </w:t>
      </w:r>
      <w:r w:rsidR="001765E9">
        <w:t xml:space="preserve"> completa </w:t>
      </w:r>
      <w:r w:rsidR="00325F59">
        <w:t>manifestazione  delle intese raggiunte dalle parti,</w:t>
      </w:r>
      <w:r w:rsidR="001765E9">
        <w:t xml:space="preserve"> ed </w:t>
      </w:r>
      <w:r w:rsidR="00325F59">
        <w:t xml:space="preserve"> annulla e sostituisce ogni altro eventuale precedente accordo tra le stesse.</w:t>
      </w:r>
    </w:p>
    <w:p w:rsidR="00325F59" w:rsidRDefault="00016E4E" w:rsidP="00325F59">
      <w:pPr>
        <w:jc w:val="both"/>
      </w:pPr>
      <w:r>
        <w:t>4</w:t>
      </w:r>
      <w:r w:rsidR="00325F59">
        <w:t xml:space="preserve">. Il contratto sarà registrato solo in caso d’uso; </w:t>
      </w:r>
      <w:r w:rsidR="009A67B4">
        <w:t xml:space="preserve"> le </w:t>
      </w:r>
      <w:r w:rsidR="00325F59">
        <w:t>spese  saranno a carico esclusivo della parte che</w:t>
      </w:r>
      <w:r w:rsidR="001765E9">
        <w:t xml:space="preserve"> la richiede</w:t>
      </w:r>
      <w:r w:rsidR="00325F59">
        <w:t>.</w:t>
      </w:r>
    </w:p>
    <w:p w:rsidR="009A67B4" w:rsidRDefault="009A67B4" w:rsidP="00325F59">
      <w:pPr>
        <w:jc w:val="both"/>
      </w:pPr>
      <w:r>
        <w:t xml:space="preserve">3. Le </w:t>
      </w:r>
      <w:r w:rsidRPr="009A67B4">
        <w:t xml:space="preserve">Parti fin d’ora concordano che il presente </w:t>
      </w:r>
      <w:r w:rsidR="001765E9">
        <w:t>contratto</w:t>
      </w:r>
      <w:r w:rsidRPr="009A67B4">
        <w:t xml:space="preserve"> potrà essere oggetto di revisione e/o di automatico adeguamento ex </w:t>
      </w:r>
      <w:proofErr w:type="spellStart"/>
      <w:r w:rsidRPr="009A67B4">
        <w:t>lege</w:t>
      </w:r>
      <w:proofErr w:type="spellEnd"/>
      <w:r w:rsidRPr="009A67B4">
        <w:t xml:space="preserve"> sulla base della disciplina per tempo vigente ai fini della prosecuzione del rapporto fino alla  scadenza del termine</w:t>
      </w:r>
      <w:r w:rsidR="001765E9">
        <w:t xml:space="preserve"> dello stesso.</w:t>
      </w:r>
    </w:p>
    <w:p w:rsidR="00016E4E" w:rsidRDefault="001765E9" w:rsidP="00016E4E">
      <w:pPr>
        <w:jc w:val="both"/>
      </w:pPr>
      <w:r>
        <w:t>4</w:t>
      </w:r>
      <w:r w:rsidR="00016E4E">
        <w:t xml:space="preserve">. Le comunicazioni tra le parti saranno effettuate nel domicilio contrattuale e hanno efficacia dall’effettivo ricevimento. Qualsivoglia modifica sarà inefficace per l’altra parte se non previa comunicazione a mezzo raccomandata </w:t>
      </w:r>
      <w:proofErr w:type="spellStart"/>
      <w:r w:rsidR="00016E4E">
        <w:t>A.R</w:t>
      </w:r>
      <w:proofErr w:type="spellEnd"/>
      <w:r w:rsidR="00016E4E">
        <w:t>..</w:t>
      </w:r>
    </w:p>
    <w:p w:rsidR="00016E4E" w:rsidRDefault="00016E4E" w:rsidP="00325F59">
      <w:pPr>
        <w:jc w:val="both"/>
      </w:pPr>
    </w:p>
    <w:p w:rsidR="00150FFD" w:rsidRDefault="00150FFD" w:rsidP="00325F59">
      <w:pPr>
        <w:jc w:val="both"/>
      </w:pPr>
      <w:r>
        <w:lastRenderedPageBreak/>
        <w:t xml:space="preserve"> _______________, </w:t>
      </w:r>
    </w:p>
    <w:p w:rsidR="00150FFD" w:rsidRDefault="00150FFD" w:rsidP="00325F59">
      <w:pPr>
        <w:jc w:val="both"/>
      </w:pPr>
    </w:p>
    <w:p w:rsidR="005F6F0A" w:rsidRDefault="005F6F0A" w:rsidP="00325F59">
      <w:pPr>
        <w:jc w:val="both"/>
      </w:pPr>
    </w:p>
    <w:p w:rsidR="005F6F0A" w:rsidRDefault="005F6F0A" w:rsidP="00325F59">
      <w:pPr>
        <w:jc w:val="both"/>
      </w:pPr>
    </w:p>
    <w:p w:rsidR="00325F59" w:rsidRDefault="00150FFD" w:rsidP="00325F59">
      <w:pPr>
        <w:jc w:val="both"/>
      </w:pPr>
      <w:r>
        <w:t>L</w:t>
      </w:r>
      <w:r w:rsidR="00325F59">
        <w:t xml:space="preserve">etto approvato e sottoscritto </w:t>
      </w:r>
    </w:p>
    <w:p w:rsidR="00150FFD" w:rsidRDefault="00150FFD" w:rsidP="00325F59">
      <w:pPr>
        <w:jc w:val="both"/>
      </w:pPr>
    </w:p>
    <w:p w:rsidR="00325F59" w:rsidRDefault="00325F59" w:rsidP="00325F59">
      <w:pPr>
        <w:jc w:val="both"/>
      </w:pPr>
      <w:r>
        <w:t>L</w:t>
      </w:r>
      <w:r w:rsidR="00087C99">
        <w:t>’ASSOCIAZIONE</w:t>
      </w:r>
    </w:p>
    <w:p w:rsidR="00325F59" w:rsidRDefault="00325F59" w:rsidP="00325F59">
      <w:pPr>
        <w:jc w:val="both"/>
      </w:pPr>
      <w:r>
        <w:t>__________________________________</w:t>
      </w:r>
    </w:p>
    <w:p w:rsidR="00150FFD" w:rsidRDefault="00150FFD" w:rsidP="00325F59">
      <w:pPr>
        <w:jc w:val="both"/>
      </w:pPr>
      <w:r>
        <w:t xml:space="preserve">IL </w:t>
      </w:r>
      <w:r w:rsidR="00444460">
        <w:t>TECNICO</w:t>
      </w:r>
    </w:p>
    <w:p w:rsidR="00325F59" w:rsidRDefault="00325F59" w:rsidP="00325F59">
      <w:pPr>
        <w:jc w:val="both"/>
      </w:pPr>
      <w:r>
        <w:t>__________________________________</w:t>
      </w:r>
    </w:p>
    <w:p w:rsidR="00325F59" w:rsidRDefault="00325F59" w:rsidP="00325F59">
      <w:pPr>
        <w:jc w:val="both"/>
      </w:pPr>
      <w:r>
        <w:t xml:space="preserve">Le parti espressamente dichiarano che ogni clausola e patto del presente contratto è stata oggetto di trattativa individuale e, ai sensi e per gli effetti degli articoli 1341 e 1342, cod. civ., dichiarano di approvare espressamente le clausole di cui agli articoli 2 (oggetto del contratto), </w:t>
      </w:r>
      <w:r w:rsidR="00155B13">
        <w:t>6</w:t>
      </w:r>
      <w:r>
        <w:t xml:space="preserve"> (compenso del </w:t>
      </w:r>
      <w:r w:rsidR="00444460">
        <w:t>Tecnico</w:t>
      </w:r>
      <w:r>
        <w:t xml:space="preserve">), 7 (risoluzione anticipata), </w:t>
      </w:r>
      <w:r w:rsidR="00016E4E">
        <w:t>8</w:t>
      </w:r>
      <w:r>
        <w:t xml:space="preserve"> (autorizzazione al trattamento dati), 1</w:t>
      </w:r>
      <w:r w:rsidR="00155B13">
        <w:t>1</w:t>
      </w:r>
      <w:r>
        <w:t xml:space="preserve"> (</w:t>
      </w:r>
      <w:r w:rsidR="00155B13">
        <w:t>foro competente</w:t>
      </w:r>
      <w:r>
        <w:t>).</w:t>
      </w:r>
    </w:p>
    <w:p w:rsidR="00325F59" w:rsidRDefault="00325F59" w:rsidP="00325F59">
      <w:pPr>
        <w:jc w:val="both"/>
      </w:pPr>
      <w:r>
        <w:t>L</w:t>
      </w:r>
      <w:r w:rsidR="00087C99">
        <w:t>’ASSOCIAZIONE</w:t>
      </w:r>
    </w:p>
    <w:p w:rsidR="00325F59" w:rsidRDefault="00325F59" w:rsidP="00325F59">
      <w:pPr>
        <w:jc w:val="both"/>
      </w:pPr>
      <w:r>
        <w:t>__________________________________</w:t>
      </w:r>
    </w:p>
    <w:p w:rsidR="00150FFD" w:rsidRDefault="00150FFD" w:rsidP="00325F59">
      <w:pPr>
        <w:jc w:val="both"/>
      </w:pPr>
      <w:r>
        <w:t xml:space="preserve">IL </w:t>
      </w:r>
      <w:r w:rsidR="00444460">
        <w:t>TECNICO</w:t>
      </w:r>
    </w:p>
    <w:p w:rsidR="00325F59" w:rsidRDefault="00325F59" w:rsidP="00325F59">
      <w:pPr>
        <w:jc w:val="both"/>
      </w:pPr>
      <w:r>
        <w:t>_________________________________</w:t>
      </w:r>
    </w:p>
    <w:sectPr w:rsidR="00325F59" w:rsidSect="0011125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E6EE3"/>
    <w:multiLevelType w:val="hybridMultilevel"/>
    <w:tmpl w:val="CA269D3A"/>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21A85838"/>
    <w:multiLevelType w:val="hybridMultilevel"/>
    <w:tmpl w:val="18A4D336"/>
    <w:lvl w:ilvl="0" w:tplc="C8120D4A">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8DA78CF"/>
    <w:multiLevelType w:val="hybridMultilevel"/>
    <w:tmpl w:val="94840B56"/>
    <w:lvl w:ilvl="0" w:tplc="634A6F34">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D2F7BA9"/>
    <w:multiLevelType w:val="hybridMultilevel"/>
    <w:tmpl w:val="7DB4CC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8D26FC6"/>
    <w:multiLevelType w:val="hybridMultilevel"/>
    <w:tmpl w:val="844A6E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25F59"/>
    <w:rsid w:val="00016E4E"/>
    <w:rsid w:val="00087C99"/>
    <w:rsid w:val="00111258"/>
    <w:rsid w:val="00150FFD"/>
    <w:rsid w:val="00155B13"/>
    <w:rsid w:val="001765E9"/>
    <w:rsid w:val="00206240"/>
    <w:rsid w:val="0022675A"/>
    <w:rsid w:val="00256C65"/>
    <w:rsid w:val="00265E7D"/>
    <w:rsid w:val="002B1A38"/>
    <w:rsid w:val="00325F59"/>
    <w:rsid w:val="00330E89"/>
    <w:rsid w:val="00413988"/>
    <w:rsid w:val="00413BD7"/>
    <w:rsid w:val="00444460"/>
    <w:rsid w:val="0045153D"/>
    <w:rsid w:val="004951DD"/>
    <w:rsid w:val="004D30A7"/>
    <w:rsid w:val="004D4E50"/>
    <w:rsid w:val="00523DC8"/>
    <w:rsid w:val="00551210"/>
    <w:rsid w:val="00582D4E"/>
    <w:rsid w:val="00590C58"/>
    <w:rsid w:val="005D0524"/>
    <w:rsid w:val="005D4A5E"/>
    <w:rsid w:val="005F6F0A"/>
    <w:rsid w:val="0060092E"/>
    <w:rsid w:val="00714B59"/>
    <w:rsid w:val="007249BD"/>
    <w:rsid w:val="007A0BA9"/>
    <w:rsid w:val="007C6CA8"/>
    <w:rsid w:val="007D3E97"/>
    <w:rsid w:val="007E25D0"/>
    <w:rsid w:val="007E5364"/>
    <w:rsid w:val="00834B12"/>
    <w:rsid w:val="00885346"/>
    <w:rsid w:val="008E05D7"/>
    <w:rsid w:val="0092384B"/>
    <w:rsid w:val="00924070"/>
    <w:rsid w:val="00947980"/>
    <w:rsid w:val="009910D7"/>
    <w:rsid w:val="009975B4"/>
    <w:rsid w:val="009A67B4"/>
    <w:rsid w:val="009D475D"/>
    <w:rsid w:val="00A14C98"/>
    <w:rsid w:val="00A329E0"/>
    <w:rsid w:val="00A34AD5"/>
    <w:rsid w:val="00A6720F"/>
    <w:rsid w:val="00B7146D"/>
    <w:rsid w:val="00B847F1"/>
    <w:rsid w:val="00BA3064"/>
    <w:rsid w:val="00BE04A2"/>
    <w:rsid w:val="00C41D54"/>
    <w:rsid w:val="00C842E4"/>
    <w:rsid w:val="00C8483E"/>
    <w:rsid w:val="00C979C9"/>
    <w:rsid w:val="00CA47BE"/>
    <w:rsid w:val="00D20F5D"/>
    <w:rsid w:val="00D73DA3"/>
    <w:rsid w:val="00DE3F20"/>
    <w:rsid w:val="00E55F46"/>
    <w:rsid w:val="00EA4CDB"/>
    <w:rsid w:val="00F37C9C"/>
    <w:rsid w:val="00F45D8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125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55F46"/>
    <w:pPr>
      <w:ind w:left="720"/>
      <w:contextualSpacing/>
    </w:pPr>
  </w:style>
  <w:style w:type="paragraph" w:styleId="Rientrocorpodeltesto2">
    <w:name w:val="Body Text Indent 2"/>
    <w:basedOn w:val="Normale"/>
    <w:link w:val="Rientrocorpodeltesto2Carattere"/>
    <w:semiHidden/>
    <w:unhideWhenUsed/>
    <w:rsid w:val="007249BD"/>
    <w:pPr>
      <w:spacing w:after="0" w:line="240" w:lineRule="auto"/>
      <w:ind w:firstLine="284"/>
      <w:jc w:val="both"/>
    </w:pPr>
    <w:rPr>
      <w:rFonts w:ascii="Times New Roman" w:eastAsia="Times New Roman" w:hAnsi="Times New Roman" w:cs="Times New Roman"/>
      <w:sz w:val="28"/>
      <w:szCs w:val="20"/>
      <w:lang w:eastAsia="it-IT"/>
    </w:rPr>
  </w:style>
  <w:style w:type="character" w:customStyle="1" w:styleId="Rientrocorpodeltesto2Carattere">
    <w:name w:val="Rientro corpo del testo 2 Carattere"/>
    <w:basedOn w:val="Carpredefinitoparagrafo"/>
    <w:link w:val="Rientrocorpodeltesto2"/>
    <w:semiHidden/>
    <w:rsid w:val="007249BD"/>
    <w:rPr>
      <w:rFonts w:ascii="Times New Roman" w:eastAsia="Times New Roman" w:hAnsi="Times New Roman" w:cs="Times New Roman"/>
      <w:sz w:val="28"/>
      <w:szCs w:val="20"/>
      <w:lang w:eastAsia="it-IT"/>
    </w:rPr>
  </w:style>
</w:styles>
</file>

<file path=word/webSettings.xml><?xml version="1.0" encoding="utf-8"?>
<w:webSettings xmlns:r="http://schemas.openxmlformats.org/officeDocument/2006/relationships" xmlns:w="http://schemas.openxmlformats.org/wordprocessingml/2006/main">
  <w:divs>
    <w:div w:id="4222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2301</Words>
  <Characters>13118</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lenovo</cp:lastModifiedBy>
  <cp:revision>3</cp:revision>
  <dcterms:created xsi:type="dcterms:W3CDTF">2023-07-20T10:26:00Z</dcterms:created>
  <dcterms:modified xsi:type="dcterms:W3CDTF">2023-07-20T10:29:00Z</dcterms:modified>
</cp:coreProperties>
</file>